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2820C" w14:textId="5A9C047F" w:rsidR="0005140F" w:rsidRPr="00C07C8D" w:rsidRDefault="0005140F" w:rsidP="00135352">
      <w:pPr>
        <w:jc w:val="center"/>
        <w:rPr>
          <w:b/>
          <w:w w:val="90"/>
          <w:sz w:val="36"/>
          <w:szCs w:val="36"/>
        </w:rPr>
      </w:pPr>
      <w:r w:rsidRPr="00C07C8D">
        <w:rPr>
          <w:b/>
          <w:w w:val="90"/>
          <w:sz w:val="36"/>
          <w:szCs w:val="36"/>
        </w:rPr>
        <w:t xml:space="preserve">YS Forum Meeting </w:t>
      </w:r>
      <w:r w:rsidR="008B6FCD" w:rsidRPr="00C07C8D">
        <w:rPr>
          <w:b/>
          <w:w w:val="90"/>
          <w:sz w:val="36"/>
          <w:szCs w:val="36"/>
        </w:rPr>
        <w:t>Minutes</w:t>
      </w:r>
    </w:p>
    <w:p w14:paraId="2E526531" w14:textId="77777777" w:rsidR="008B6FCD" w:rsidRPr="00C07C8D" w:rsidRDefault="008B6FCD" w:rsidP="00135352">
      <w:pPr>
        <w:spacing w:before="80"/>
        <w:jc w:val="center"/>
        <w:rPr>
          <w:w w:val="90"/>
        </w:rPr>
      </w:pPr>
      <w:r w:rsidRPr="00C07C8D">
        <w:rPr>
          <w:w w:val="90"/>
        </w:rPr>
        <w:t>November 22, 2019</w:t>
      </w:r>
    </w:p>
    <w:p w14:paraId="6A241219" w14:textId="63AE3C76" w:rsidR="0005140F" w:rsidRPr="00C07C8D" w:rsidRDefault="0042595B" w:rsidP="00135352">
      <w:pPr>
        <w:spacing w:before="80"/>
        <w:jc w:val="center"/>
        <w:rPr>
          <w:w w:val="90"/>
        </w:rPr>
      </w:pPr>
      <w:r w:rsidRPr="00C07C8D">
        <w:rPr>
          <w:w w:val="90"/>
        </w:rPr>
        <w:t>Itasca Community Library</w:t>
      </w:r>
    </w:p>
    <w:p w14:paraId="700747D5" w14:textId="4C048A80" w:rsidR="000A618A" w:rsidRPr="00C07C8D" w:rsidRDefault="00D95617" w:rsidP="00E955B0">
      <w:pPr>
        <w:spacing w:before="80"/>
        <w:jc w:val="center"/>
        <w:rPr>
          <w:w w:val="90"/>
        </w:rPr>
      </w:pPr>
      <w:r w:rsidRPr="00C07C8D">
        <w:rPr>
          <w:w w:val="90"/>
        </w:rPr>
        <w:br/>
      </w:r>
    </w:p>
    <w:p w14:paraId="65421FC6" w14:textId="523F6FFA" w:rsidR="008B6FCD" w:rsidRPr="00C07C8D" w:rsidRDefault="008B6FCD" w:rsidP="008B6FCD">
      <w:pPr>
        <w:spacing w:before="80"/>
        <w:rPr>
          <w:w w:val="90"/>
        </w:rPr>
      </w:pPr>
      <w:r w:rsidRPr="00C07C8D">
        <w:rPr>
          <w:w w:val="90"/>
        </w:rPr>
        <w:t xml:space="preserve">Present: Kerry Bailey (Arlington Heights), Kelly Stulgate (St. Charles), Heidi Knuth (Bloomingdale), Brandi Smits (Orland Park), Cyndi Robinson (ILA), Jen Abler (Oak Lawn), Christy Kepler (Oswego), Beth McCloskey (Itasca), Lisel Ulaszek (Sycamore), Kristi Miller (Westmont), Anne Baillie (Alsip), and </w:t>
      </w:r>
      <w:r w:rsidR="00505B17" w:rsidRPr="00C07C8D">
        <w:rPr>
          <w:w w:val="90"/>
        </w:rPr>
        <w:t>Jenny Westbrook (Richton Park).</w:t>
      </w:r>
    </w:p>
    <w:p w14:paraId="625BB17C" w14:textId="77777777" w:rsidR="0005140F" w:rsidRPr="00C07C8D" w:rsidRDefault="0005140F" w:rsidP="00135352">
      <w:pPr>
        <w:numPr>
          <w:ilvl w:val="0"/>
          <w:numId w:val="1"/>
        </w:numPr>
        <w:spacing w:before="80"/>
        <w:rPr>
          <w:b/>
          <w:sz w:val="20"/>
          <w:szCs w:val="20"/>
        </w:rPr>
      </w:pPr>
      <w:r w:rsidRPr="00C07C8D">
        <w:rPr>
          <w:b/>
          <w:sz w:val="20"/>
          <w:szCs w:val="20"/>
        </w:rPr>
        <w:t>Welcome and Reports</w:t>
      </w:r>
    </w:p>
    <w:p w14:paraId="6A05066D" w14:textId="6D98E821" w:rsidR="006641A7" w:rsidRPr="00C07C8D" w:rsidRDefault="006641A7" w:rsidP="00135352">
      <w:pPr>
        <w:numPr>
          <w:ilvl w:val="1"/>
          <w:numId w:val="1"/>
        </w:numPr>
        <w:spacing w:before="80"/>
        <w:rPr>
          <w:sz w:val="20"/>
          <w:szCs w:val="20"/>
        </w:rPr>
      </w:pPr>
      <w:r w:rsidRPr="00C07C8D">
        <w:rPr>
          <w:sz w:val="20"/>
          <w:szCs w:val="20"/>
        </w:rPr>
        <w:t>Lunch Orders</w:t>
      </w:r>
      <w:r w:rsidR="00CB1829" w:rsidRPr="00C07C8D">
        <w:rPr>
          <w:sz w:val="20"/>
          <w:szCs w:val="20"/>
        </w:rPr>
        <w:t xml:space="preserve">—Order placed with Marino’s Pizza in Wood Dale. </w:t>
      </w:r>
      <w:r w:rsidR="00871C3C" w:rsidRPr="00C07C8D">
        <w:rPr>
          <w:sz w:val="20"/>
          <w:szCs w:val="20"/>
        </w:rPr>
        <w:t xml:space="preserve"> </w:t>
      </w:r>
    </w:p>
    <w:p w14:paraId="72B4D835" w14:textId="0E0F96FC" w:rsidR="00135352" w:rsidRPr="00C07C8D" w:rsidRDefault="00135352" w:rsidP="00CB1829">
      <w:pPr>
        <w:numPr>
          <w:ilvl w:val="1"/>
          <w:numId w:val="1"/>
        </w:numPr>
        <w:spacing w:before="80"/>
        <w:rPr>
          <w:sz w:val="20"/>
          <w:szCs w:val="20"/>
        </w:rPr>
      </w:pPr>
      <w:r w:rsidRPr="00C07C8D">
        <w:rPr>
          <w:sz w:val="20"/>
          <w:szCs w:val="20"/>
        </w:rPr>
        <w:t>Introductions</w:t>
      </w:r>
      <w:r w:rsidR="00CB1829" w:rsidRPr="00C07C8D">
        <w:rPr>
          <w:sz w:val="20"/>
          <w:szCs w:val="20"/>
        </w:rPr>
        <w:t>—</w:t>
      </w:r>
      <w:r w:rsidR="00467A4E" w:rsidRPr="00C07C8D">
        <w:rPr>
          <w:sz w:val="20"/>
          <w:szCs w:val="20"/>
        </w:rPr>
        <w:t>Around the table</w:t>
      </w:r>
      <w:r w:rsidR="00CB1829" w:rsidRPr="00C07C8D">
        <w:rPr>
          <w:sz w:val="20"/>
          <w:szCs w:val="20"/>
        </w:rPr>
        <w:t>:</w:t>
      </w:r>
      <w:r w:rsidR="00467A4E" w:rsidRPr="00C07C8D">
        <w:rPr>
          <w:sz w:val="20"/>
          <w:szCs w:val="20"/>
        </w:rPr>
        <w:t xml:space="preserve"> Kerry</w:t>
      </w:r>
      <w:r w:rsidR="00713DB5" w:rsidRPr="00C07C8D">
        <w:rPr>
          <w:sz w:val="20"/>
          <w:szCs w:val="20"/>
        </w:rPr>
        <w:t xml:space="preserve"> Bailey</w:t>
      </w:r>
      <w:r w:rsidR="00467A4E" w:rsidRPr="00C07C8D">
        <w:rPr>
          <w:sz w:val="20"/>
          <w:szCs w:val="20"/>
        </w:rPr>
        <w:t>, Kelly</w:t>
      </w:r>
      <w:r w:rsidR="00713DB5" w:rsidRPr="00C07C8D">
        <w:rPr>
          <w:sz w:val="20"/>
          <w:szCs w:val="20"/>
        </w:rPr>
        <w:t xml:space="preserve"> Stulgate</w:t>
      </w:r>
      <w:r w:rsidR="00467A4E" w:rsidRPr="00C07C8D">
        <w:rPr>
          <w:sz w:val="20"/>
          <w:szCs w:val="20"/>
        </w:rPr>
        <w:t>, Heidi</w:t>
      </w:r>
      <w:r w:rsidR="00713DB5" w:rsidRPr="00C07C8D">
        <w:rPr>
          <w:sz w:val="20"/>
          <w:szCs w:val="20"/>
        </w:rPr>
        <w:t xml:space="preserve"> Knuth</w:t>
      </w:r>
      <w:r w:rsidR="00467A4E" w:rsidRPr="00C07C8D">
        <w:rPr>
          <w:sz w:val="20"/>
          <w:szCs w:val="20"/>
        </w:rPr>
        <w:t>, Brandi</w:t>
      </w:r>
      <w:r w:rsidR="00CB1829" w:rsidRPr="00C07C8D">
        <w:rPr>
          <w:sz w:val="20"/>
          <w:szCs w:val="20"/>
        </w:rPr>
        <w:t xml:space="preserve"> Smits</w:t>
      </w:r>
      <w:r w:rsidR="00467A4E" w:rsidRPr="00C07C8D">
        <w:rPr>
          <w:sz w:val="20"/>
          <w:szCs w:val="20"/>
        </w:rPr>
        <w:t>, Cyndi</w:t>
      </w:r>
      <w:r w:rsidR="00713DB5" w:rsidRPr="00C07C8D">
        <w:rPr>
          <w:sz w:val="20"/>
          <w:szCs w:val="20"/>
        </w:rPr>
        <w:t xml:space="preserve"> Robinson</w:t>
      </w:r>
      <w:r w:rsidR="00467A4E" w:rsidRPr="00C07C8D">
        <w:rPr>
          <w:sz w:val="20"/>
          <w:szCs w:val="20"/>
        </w:rPr>
        <w:t>, Jen</w:t>
      </w:r>
      <w:r w:rsidR="00713DB5" w:rsidRPr="00C07C8D">
        <w:rPr>
          <w:sz w:val="20"/>
          <w:szCs w:val="20"/>
        </w:rPr>
        <w:t xml:space="preserve"> Abler</w:t>
      </w:r>
      <w:r w:rsidR="00467A4E" w:rsidRPr="00C07C8D">
        <w:rPr>
          <w:sz w:val="20"/>
          <w:szCs w:val="20"/>
        </w:rPr>
        <w:t>, Christy</w:t>
      </w:r>
      <w:r w:rsidR="00713DB5" w:rsidRPr="00C07C8D">
        <w:rPr>
          <w:sz w:val="20"/>
          <w:szCs w:val="20"/>
        </w:rPr>
        <w:t xml:space="preserve"> Kepler</w:t>
      </w:r>
      <w:r w:rsidR="00467A4E" w:rsidRPr="00C07C8D">
        <w:rPr>
          <w:sz w:val="20"/>
          <w:szCs w:val="20"/>
        </w:rPr>
        <w:t>, Beth</w:t>
      </w:r>
      <w:r w:rsidR="00CB1829" w:rsidRPr="00C07C8D">
        <w:rPr>
          <w:sz w:val="20"/>
          <w:szCs w:val="20"/>
        </w:rPr>
        <w:t xml:space="preserve"> McCloskey</w:t>
      </w:r>
      <w:r w:rsidR="00467A4E" w:rsidRPr="00C07C8D">
        <w:rPr>
          <w:sz w:val="20"/>
          <w:szCs w:val="20"/>
        </w:rPr>
        <w:t>, Lisel</w:t>
      </w:r>
      <w:r w:rsidR="00883586" w:rsidRPr="00C07C8D">
        <w:rPr>
          <w:sz w:val="20"/>
          <w:szCs w:val="20"/>
        </w:rPr>
        <w:t xml:space="preserve"> Ulaszek</w:t>
      </w:r>
      <w:r w:rsidR="00467A4E" w:rsidRPr="00C07C8D">
        <w:rPr>
          <w:sz w:val="20"/>
          <w:szCs w:val="20"/>
        </w:rPr>
        <w:t>, Kristi</w:t>
      </w:r>
      <w:r w:rsidR="00713DB5" w:rsidRPr="00C07C8D">
        <w:rPr>
          <w:sz w:val="20"/>
          <w:szCs w:val="20"/>
        </w:rPr>
        <w:t xml:space="preserve"> Miller</w:t>
      </w:r>
      <w:r w:rsidR="00CB1829" w:rsidRPr="00C07C8D">
        <w:rPr>
          <w:sz w:val="20"/>
          <w:szCs w:val="20"/>
        </w:rPr>
        <w:t xml:space="preserve">, </w:t>
      </w:r>
      <w:r w:rsidR="00467A4E" w:rsidRPr="00C07C8D">
        <w:rPr>
          <w:sz w:val="20"/>
          <w:szCs w:val="20"/>
        </w:rPr>
        <w:t>Ann</w:t>
      </w:r>
      <w:r w:rsidR="00883586" w:rsidRPr="00C07C8D">
        <w:rPr>
          <w:sz w:val="20"/>
          <w:szCs w:val="20"/>
        </w:rPr>
        <w:t xml:space="preserve"> Baillie</w:t>
      </w:r>
      <w:r w:rsidR="00CB1829" w:rsidRPr="00C07C8D">
        <w:rPr>
          <w:sz w:val="20"/>
          <w:szCs w:val="20"/>
        </w:rPr>
        <w:t>, and</w:t>
      </w:r>
      <w:r w:rsidR="00505B17" w:rsidRPr="00C07C8D">
        <w:rPr>
          <w:sz w:val="20"/>
          <w:szCs w:val="20"/>
        </w:rPr>
        <w:t xml:space="preserve"> Jenny Westbrook</w:t>
      </w:r>
      <w:r w:rsidR="00CB1829" w:rsidRPr="00C07C8D">
        <w:rPr>
          <w:sz w:val="20"/>
          <w:szCs w:val="20"/>
        </w:rPr>
        <w:t xml:space="preserve"> attending virtually.</w:t>
      </w:r>
    </w:p>
    <w:p w14:paraId="1ED75441" w14:textId="1B5B199E" w:rsidR="00135352" w:rsidRPr="00C07C8D" w:rsidRDefault="000E695B" w:rsidP="00135352">
      <w:pPr>
        <w:numPr>
          <w:ilvl w:val="1"/>
          <w:numId w:val="1"/>
        </w:numPr>
        <w:spacing w:before="80"/>
        <w:rPr>
          <w:sz w:val="20"/>
          <w:szCs w:val="20"/>
        </w:rPr>
      </w:pPr>
      <w:r w:rsidRPr="00C07C8D">
        <w:rPr>
          <w:sz w:val="20"/>
          <w:szCs w:val="20"/>
        </w:rPr>
        <w:t>Forum buddies</w:t>
      </w:r>
      <w:r w:rsidR="006D6ADE" w:rsidRPr="00C07C8D">
        <w:rPr>
          <w:sz w:val="20"/>
          <w:szCs w:val="20"/>
        </w:rPr>
        <w:t xml:space="preserve"> </w:t>
      </w:r>
      <w:r w:rsidR="00E867B0" w:rsidRPr="00C07C8D">
        <w:rPr>
          <w:sz w:val="20"/>
          <w:szCs w:val="20"/>
        </w:rPr>
        <w:t>for new members</w:t>
      </w:r>
      <w:r w:rsidR="00CB1829" w:rsidRPr="00C07C8D">
        <w:rPr>
          <w:sz w:val="20"/>
          <w:szCs w:val="20"/>
        </w:rPr>
        <w:t>:</w:t>
      </w:r>
      <w:r w:rsidR="00467A4E" w:rsidRPr="00C07C8D">
        <w:rPr>
          <w:sz w:val="20"/>
          <w:szCs w:val="20"/>
        </w:rPr>
        <w:t xml:space="preserve"> Lisel for Kristi Miller and Beth for Brandi</w:t>
      </w:r>
      <w:r w:rsidR="00640C52" w:rsidRPr="00C07C8D">
        <w:rPr>
          <w:sz w:val="20"/>
          <w:szCs w:val="20"/>
        </w:rPr>
        <w:t xml:space="preserve"> </w:t>
      </w:r>
      <w:r w:rsidR="00CB1829" w:rsidRPr="00C07C8D">
        <w:rPr>
          <w:sz w:val="20"/>
          <w:szCs w:val="20"/>
        </w:rPr>
        <w:t>Smits.</w:t>
      </w:r>
    </w:p>
    <w:p w14:paraId="45C803C6" w14:textId="10E5278C" w:rsidR="0005140F" w:rsidRPr="00C07C8D" w:rsidRDefault="00135352" w:rsidP="00135352">
      <w:pPr>
        <w:numPr>
          <w:ilvl w:val="1"/>
          <w:numId w:val="1"/>
        </w:numPr>
        <w:spacing w:before="80"/>
        <w:rPr>
          <w:sz w:val="20"/>
          <w:szCs w:val="20"/>
        </w:rPr>
      </w:pPr>
      <w:r w:rsidRPr="00C07C8D">
        <w:rPr>
          <w:sz w:val="20"/>
          <w:szCs w:val="20"/>
        </w:rPr>
        <w:t>Assign note</w:t>
      </w:r>
      <w:r w:rsidR="000E695B" w:rsidRPr="00C07C8D">
        <w:rPr>
          <w:sz w:val="20"/>
          <w:szCs w:val="20"/>
        </w:rPr>
        <w:t xml:space="preserve"> </w:t>
      </w:r>
      <w:r w:rsidRPr="00C07C8D">
        <w:rPr>
          <w:sz w:val="20"/>
          <w:szCs w:val="20"/>
        </w:rPr>
        <w:t>taker</w:t>
      </w:r>
      <w:r w:rsidR="00CB1829" w:rsidRPr="00C07C8D">
        <w:rPr>
          <w:sz w:val="20"/>
          <w:szCs w:val="20"/>
        </w:rPr>
        <w:t xml:space="preserve">: </w:t>
      </w:r>
      <w:r w:rsidR="00467A4E" w:rsidRPr="00C07C8D">
        <w:rPr>
          <w:sz w:val="20"/>
          <w:szCs w:val="20"/>
        </w:rPr>
        <w:t>Kelly</w:t>
      </w:r>
      <w:r w:rsidR="00CB1829" w:rsidRPr="00C07C8D">
        <w:rPr>
          <w:sz w:val="20"/>
          <w:szCs w:val="20"/>
        </w:rPr>
        <w:t>!</w:t>
      </w:r>
    </w:p>
    <w:p w14:paraId="2545ABAE" w14:textId="5A716BC8" w:rsidR="007D6D45" w:rsidRPr="00C07C8D" w:rsidRDefault="0005140F" w:rsidP="0042595B">
      <w:pPr>
        <w:numPr>
          <w:ilvl w:val="1"/>
          <w:numId w:val="1"/>
        </w:numPr>
        <w:spacing w:before="80"/>
        <w:rPr>
          <w:sz w:val="20"/>
          <w:szCs w:val="20"/>
        </w:rPr>
      </w:pPr>
      <w:r w:rsidRPr="00C07C8D">
        <w:rPr>
          <w:sz w:val="20"/>
          <w:szCs w:val="20"/>
        </w:rPr>
        <w:t xml:space="preserve">Approval of </w:t>
      </w:r>
      <w:r w:rsidR="00287FC1" w:rsidRPr="00C07C8D">
        <w:rPr>
          <w:sz w:val="20"/>
          <w:szCs w:val="20"/>
        </w:rPr>
        <w:t>m</w:t>
      </w:r>
      <w:r w:rsidRPr="00C07C8D">
        <w:rPr>
          <w:sz w:val="20"/>
          <w:szCs w:val="20"/>
        </w:rPr>
        <w:t xml:space="preserve">inutes from </w:t>
      </w:r>
      <w:r w:rsidR="0042595B" w:rsidRPr="00C07C8D">
        <w:rPr>
          <w:b/>
          <w:bCs/>
          <w:i/>
          <w:iCs/>
          <w:sz w:val="20"/>
          <w:szCs w:val="20"/>
        </w:rPr>
        <w:t>August 16, 2019</w:t>
      </w:r>
      <w:r w:rsidR="00CB1829" w:rsidRPr="00C07C8D">
        <w:rPr>
          <w:b/>
          <w:bCs/>
          <w:i/>
          <w:iCs/>
          <w:sz w:val="20"/>
          <w:szCs w:val="20"/>
        </w:rPr>
        <w:t>:</w:t>
      </w:r>
      <w:r w:rsidR="00467A4E" w:rsidRPr="00C07C8D">
        <w:rPr>
          <w:b/>
          <w:bCs/>
          <w:i/>
          <w:iCs/>
          <w:sz w:val="20"/>
          <w:szCs w:val="20"/>
        </w:rPr>
        <w:t xml:space="preserve"> </w:t>
      </w:r>
      <w:r w:rsidR="00467A4E" w:rsidRPr="00C07C8D">
        <w:rPr>
          <w:bCs/>
          <w:iCs/>
          <w:sz w:val="20"/>
          <w:szCs w:val="20"/>
        </w:rPr>
        <w:t>Lisel motioned, Jen seconded</w:t>
      </w:r>
      <w:r w:rsidR="00CB1829" w:rsidRPr="00C07C8D">
        <w:rPr>
          <w:bCs/>
          <w:iCs/>
          <w:sz w:val="20"/>
          <w:szCs w:val="20"/>
        </w:rPr>
        <w:t xml:space="preserve">, approved. </w:t>
      </w:r>
    </w:p>
    <w:p w14:paraId="7CD80980" w14:textId="283DC7A9" w:rsidR="0005140F" w:rsidRPr="00C07C8D" w:rsidRDefault="00A8627A" w:rsidP="00CB1829">
      <w:pPr>
        <w:numPr>
          <w:ilvl w:val="1"/>
          <w:numId w:val="1"/>
        </w:numPr>
        <w:spacing w:before="80"/>
        <w:rPr>
          <w:sz w:val="20"/>
          <w:szCs w:val="20"/>
        </w:rPr>
      </w:pPr>
      <w:r w:rsidRPr="00C07C8D">
        <w:rPr>
          <w:sz w:val="20"/>
          <w:szCs w:val="20"/>
        </w:rPr>
        <w:t>Any a</w:t>
      </w:r>
      <w:r w:rsidR="0005140F" w:rsidRPr="00C07C8D">
        <w:rPr>
          <w:sz w:val="20"/>
          <w:szCs w:val="20"/>
        </w:rPr>
        <w:t xml:space="preserve">dditions or </w:t>
      </w:r>
      <w:r w:rsidR="00287FC1" w:rsidRPr="00C07C8D">
        <w:rPr>
          <w:sz w:val="20"/>
          <w:szCs w:val="20"/>
        </w:rPr>
        <w:t>c</w:t>
      </w:r>
      <w:r w:rsidR="0005140F" w:rsidRPr="00C07C8D">
        <w:rPr>
          <w:sz w:val="20"/>
          <w:szCs w:val="20"/>
        </w:rPr>
        <w:t xml:space="preserve">hanges to </w:t>
      </w:r>
      <w:r w:rsidR="00287FC1" w:rsidRPr="00C07C8D">
        <w:rPr>
          <w:sz w:val="20"/>
          <w:szCs w:val="20"/>
        </w:rPr>
        <w:t>a</w:t>
      </w:r>
      <w:r w:rsidRPr="00C07C8D">
        <w:rPr>
          <w:sz w:val="20"/>
          <w:szCs w:val="20"/>
        </w:rPr>
        <w:t>genda</w:t>
      </w:r>
      <w:r w:rsidR="00CB1829" w:rsidRPr="00C07C8D">
        <w:rPr>
          <w:sz w:val="20"/>
          <w:szCs w:val="20"/>
        </w:rPr>
        <w:t>—</w:t>
      </w:r>
      <w:r w:rsidR="00467A4E" w:rsidRPr="00C07C8D">
        <w:rPr>
          <w:sz w:val="20"/>
          <w:szCs w:val="20"/>
        </w:rPr>
        <w:t>non</w:t>
      </w:r>
      <w:r w:rsidR="00CB1829" w:rsidRPr="00C07C8D">
        <w:rPr>
          <w:sz w:val="20"/>
          <w:szCs w:val="20"/>
        </w:rPr>
        <w:t>e</w:t>
      </w:r>
    </w:p>
    <w:p w14:paraId="7A7F85F5" w14:textId="1FCBC0C5" w:rsidR="00766463" w:rsidRPr="00C07C8D" w:rsidRDefault="00135352" w:rsidP="00AF57FD">
      <w:pPr>
        <w:numPr>
          <w:ilvl w:val="1"/>
          <w:numId w:val="1"/>
        </w:numPr>
        <w:spacing w:before="80"/>
        <w:rPr>
          <w:sz w:val="20"/>
          <w:szCs w:val="20"/>
        </w:rPr>
      </w:pPr>
      <w:r w:rsidRPr="00C07C8D">
        <w:rPr>
          <w:sz w:val="20"/>
          <w:szCs w:val="20"/>
        </w:rPr>
        <w:t xml:space="preserve">ILA Board report </w:t>
      </w:r>
      <w:r w:rsidR="00CB1829" w:rsidRPr="00C07C8D">
        <w:rPr>
          <w:sz w:val="20"/>
          <w:szCs w:val="20"/>
        </w:rPr>
        <w:t xml:space="preserve">from </w:t>
      </w:r>
      <w:r w:rsidR="0042595B" w:rsidRPr="00C07C8D">
        <w:rPr>
          <w:sz w:val="20"/>
          <w:szCs w:val="20"/>
        </w:rPr>
        <w:t>Amber</w:t>
      </w:r>
      <w:r w:rsidR="00CB1829" w:rsidRPr="00C07C8D">
        <w:rPr>
          <w:sz w:val="20"/>
          <w:szCs w:val="20"/>
        </w:rPr>
        <w:t xml:space="preserve"> </w:t>
      </w:r>
      <w:proofErr w:type="spellStart"/>
      <w:r w:rsidR="00CB1829" w:rsidRPr="00C07C8D">
        <w:rPr>
          <w:sz w:val="20"/>
          <w:szCs w:val="20"/>
        </w:rPr>
        <w:t>Creger</w:t>
      </w:r>
      <w:proofErr w:type="spellEnd"/>
      <w:r w:rsidR="00CB1829" w:rsidRPr="00C07C8D">
        <w:rPr>
          <w:sz w:val="20"/>
          <w:szCs w:val="20"/>
        </w:rPr>
        <w:t xml:space="preserve"> our ILA Board liaison:</w:t>
      </w:r>
      <w:r w:rsidR="00B51A44" w:rsidRPr="00C07C8D">
        <w:rPr>
          <w:sz w:val="20"/>
          <w:szCs w:val="20"/>
        </w:rPr>
        <w:t xml:space="preserve"> </w:t>
      </w:r>
      <w:r w:rsidR="006D5FB4" w:rsidRPr="00C07C8D">
        <w:rPr>
          <w:sz w:val="20"/>
          <w:szCs w:val="20"/>
        </w:rPr>
        <w:t>N</w:t>
      </w:r>
      <w:r w:rsidR="00467A4E" w:rsidRPr="00C07C8D">
        <w:rPr>
          <w:sz w:val="20"/>
          <w:szCs w:val="20"/>
        </w:rPr>
        <w:t>one</w:t>
      </w:r>
      <w:r w:rsidR="00864B00" w:rsidRPr="00C07C8D">
        <w:rPr>
          <w:sz w:val="20"/>
          <w:szCs w:val="20"/>
        </w:rPr>
        <w:t xml:space="preserve">. </w:t>
      </w:r>
      <w:r w:rsidR="00FB1335" w:rsidRPr="00C07C8D">
        <w:rPr>
          <w:sz w:val="20"/>
          <w:szCs w:val="20"/>
        </w:rPr>
        <w:t xml:space="preserve">Cyndi updated us: 2 new forums created—Students and New Professionals </w:t>
      </w:r>
      <w:r w:rsidR="009F2203" w:rsidRPr="00C07C8D">
        <w:rPr>
          <w:sz w:val="20"/>
          <w:szCs w:val="20"/>
        </w:rPr>
        <w:t>(</w:t>
      </w:r>
      <w:r w:rsidR="005D0EED" w:rsidRPr="00C07C8D">
        <w:rPr>
          <w:sz w:val="20"/>
          <w:szCs w:val="20"/>
        </w:rPr>
        <w:t>SNAP)</w:t>
      </w:r>
      <w:r w:rsidR="009F2203" w:rsidRPr="00C07C8D">
        <w:rPr>
          <w:sz w:val="20"/>
          <w:szCs w:val="20"/>
        </w:rPr>
        <w:t xml:space="preserve"> </w:t>
      </w:r>
      <w:r w:rsidR="00FB1335" w:rsidRPr="00C07C8D">
        <w:rPr>
          <w:sz w:val="20"/>
          <w:szCs w:val="20"/>
        </w:rPr>
        <w:t>and Small and Rural Libraries</w:t>
      </w:r>
      <w:r w:rsidR="009F2203" w:rsidRPr="00C07C8D">
        <w:rPr>
          <w:sz w:val="20"/>
          <w:szCs w:val="20"/>
        </w:rPr>
        <w:t xml:space="preserve"> (</w:t>
      </w:r>
      <w:r w:rsidR="00366D24" w:rsidRPr="00C07C8D">
        <w:rPr>
          <w:sz w:val="20"/>
          <w:szCs w:val="20"/>
        </w:rPr>
        <w:t>SARL)</w:t>
      </w:r>
      <w:r w:rsidR="00FB1335" w:rsidRPr="00C07C8D">
        <w:rPr>
          <w:sz w:val="20"/>
          <w:szCs w:val="20"/>
        </w:rPr>
        <w:t>.</w:t>
      </w:r>
    </w:p>
    <w:p w14:paraId="0943140C" w14:textId="7ED28B49" w:rsidR="00135352" w:rsidRPr="00C07C8D" w:rsidRDefault="00135352" w:rsidP="00CB1829">
      <w:pPr>
        <w:numPr>
          <w:ilvl w:val="1"/>
          <w:numId w:val="1"/>
        </w:numPr>
        <w:spacing w:before="80"/>
        <w:rPr>
          <w:sz w:val="20"/>
          <w:szCs w:val="20"/>
        </w:rPr>
      </w:pPr>
      <w:r w:rsidRPr="00C07C8D">
        <w:rPr>
          <w:sz w:val="20"/>
          <w:szCs w:val="20"/>
        </w:rPr>
        <w:t>YASF report</w:t>
      </w:r>
      <w:r w:rsidR="00CB1829" w:rsidRPr="00C07C8D">
        <w:rPr>
          <w:sz w:val="20"/>
          <w:szCs w:val="20"/>
        </w:rPr>
        <w:t>:</w:t>
      </w:r>
      <w:r w:rsidR="000E695B" w:rsidRPr="00C07C8D">
        <w:rPr>
          <w:sz w:val="20"/>
          <w:szCs w:val="20"/>
        </w:rPr>
        <w:t xml:space="preserve"> </w:t>
      </w:r>
      <w:r w:rsidR="00467A4E" w:rsidRPr="00C07C8D">
        <w:rPr>
          <w:sz w:val="20"/>
          <w:szCs w:val="20"/>
        </w:rPr>
        <w:t>No</w:t>
      </w:r>
      <w:r w:rsidR="00CB1829" w:rsidRPr="00C07C8D">
        <w:rPr>
          <w:sz w:val="20"/>
          <w:szCs w:val="20"/>
        </w:rPr>
        <w:t xml:space="preserve"> report f</w:t>
      </w:r>
      <w:r w:rsidR="004B1202" w:rsidRPr="00C07C8D">
        <w:rPr>
          <w:sz w:val="20"/>
          <w:szCs w:val="20"/>
        </w:rPr>
        <w:t>rom</w:t>
      </w:r>
      <w:r w:rsidR="00CB1829" w:rsidRPr="00C07C8D">
        <w:rPr>
          <w:sz w:val="20"/>
          <w:szCs w:val="20"/>
        </w:rPr>
        <w:t xml:space="preserve"> them. Unconference—</w:t>
      </w:r>
      <w:proofErr w:type="spellStart"/>
      <w:r w:rsidR="00467A4E" w:rsidRPr="00C07C8D">
        <w:rPr>
          <w:sz w:val="20"/>
          <w:szCs w:val="20"/>
        </w:rPr>
        <w:t>Lisel</w:t>
      </w:r>
      <w:proofErr w:type="spellEnd"/>
      <w:r w:rsidR="00467A4E" w:rsidRPr="00C07C8D">
        <w:rPr>
          <w:sz w:val="20"/>
          <w:szCs w:val="20"/>
        </w:rPr>
        <w:t xml:space="preserve"> will cover.</w:t>
      </w:r>
    </w:p>
    <w:p w14:paraId="6D64D691" w14:textId="38011EE6" w:rsidR="00E94CD6" w:rsidRPr="00C07C8D" w:rsidRDefault="00E94CD6" w:rsidP="00135352">
      <w:pPr>
        <w:numPr>
          <w:ilvl w:val="1"/>
          <w:numId w:val="1"/>
        </w:numPr>
        <w:spacing w:before="80"/>
        <w:rPr>
          <w:sz w:val="20"/>
          <w:szCs w:val="20"/>
        </w:rPr>
      </w:pPr>
      <w:r w:rsidRPr="00C07C8D">
        <w:rPr>
          <w:sz w:val="20"/>
          <w:szCs w:val="20"/>
        </w:rPr>
        <w:t>iREAD report</w:t>
      </w:r>
      <w:r w:rsidR="00FA62EB" w:rsidRPr="00C07C8D">
        <w:rPr>
          <w:sz w:val="20"/>
          <w:szCs w:val="20"/>
        </w:rPr>
        <w:t xml:space="preserve"> </w:t>
      </w:r>
      <w:r w:rsidR="00467A4E" w:rsidRPr="00C07C8D">
        <w:rPr>
          <w:sz w:val="20"/>
          <w:szCs w:val="20"/>
        </w:rPr>
        <w:t>none from Portia, but Brandi updated</w:t>
      </w:r>
      <w:r w:rsidR="00CB1829" w:rsidRPr="00C07C8D">
        <w:rPr>
          <w:sz w:val="20"/>
          <w:szCs w:val="20"/>
        </w:rPr>
        <w:t xml:space="preserve"> us:</w:t>
      </w:r>
      <w:r w:rsidR="00467A4E" w:rsidRPr="00C07C8D">
        <w:rPr>
          <w:sz w:val="20"/>
          <w:szCs w:val="20"/>
        </w:rPr>
        <w:t xml:space="preserve"> Dig Deeper positive</w:t>
      </w:r>
      <w:r w:rsidR="00CB1829" w:rsidRPr="00C07C8D">
        <w:rPr>
          <w:sz w:val="20"/>
          <w:szCs w:val="20"/>
        </w:rPr>
        <w:t>ly received</w:t>
      </w:r>
      <w:r w:rsidR="00467A4E" w:rsidRPr="00C07C8D">
        <w:rPr>
          <w:sz w:val="20"/>
          <w:szCs w:val="20"/>
        </w:rPr>
        <w:t xml:space="preserve"> at CA conference. Looking for submissions for resource guide. Christy </w:t>
      </w:r>
      <w:r w:rsidR="005E5190" w:rsidRPr="00C07C8D">
        <w:rPr>
          <w:sz w:val="20"/>
          <w:szCs w:val="20"/>
        </w:rPr>
        <w:t>is heading this up and submissions are due Feb 29. The committee is w</w:t>
      </w:r>
      <w:r w:rsidR="00467A4E" w:rsidRPr="00C07C8D">
        <w:rPr>
          <w:sz w:val="20"/>
          <w:szCs w:val="20"/>
        </w:rPr>
        <w:t>orking on</w:t>
      </w:r>
      <w:r w:rsidR="005E5190" w:rsidRPr="00C07C8D">
        <w:rPr>
          <w:sz w:val="20"/>
          <w:szCs w:val="20"/>
        </w:rPr>
        <w:t xml:space="preserve"> a</w:t>
      </w:r>
      <w:r w:rsidR="00467A4E" w:rsidRPr="00C07C8D">
        <w:rPr>
          <w:sz w:val="20"/>
          <w:szCs w:val="20"/>
        </w:rPr>
        <w:t xml:space="preserve"> tagline for </w:t>
      </w:r>
      <w:r w:rsidR="005E5190" w:rsidRPr="00C07C8D">
        <w:rPr>
          <w:sz w:val="20"/>
          <w:szCs w:val="20"/>
        </w:rPr>
        <w:t xml:space="preserve">the </w:t>
      </w:r>
      <w:r w:rsidR="00467A4E" w:rsidRPr="00C07C8D">
        <w:rPr>
          <w:sz w:val="20"/>
          <w:szCs w:val="20"/>
        </w:rPr>
        <w:t>camping s</w:t>
      </w:r>
      <w:r w:rsidR="005E5190" w:rsidRPr="00C07C8D">
        <w:rPr>
          <w:sz w:val="20"/>
          <w:szCs w:val="20"/>
        </w:rPr>
        <w:t xml:space="preserve">ummer </w:t>
      </w:r>
      <w:r w:rsidR="00467A4E" w:rsidRPr="00C07C8D">
        <w:rPr>
          <w:sz w:val="20"/>
          <w:szCs w:val="20"/>
        </w:rPr>
        <w:t>r</w:t>
      </w:r>
      <w:r w:rsidR="005E5190" w:rsidRPr="00C07C8D">
        <w:rPr>
          <w:sz w:val="20"/>
          <w:szCs w:val="20"/>
        </w:rPr>
        <w:t>eading theme and</w:t>
      </w:r>
      <w:r w:rsidR="00467A4E" w:rsidRPr="00C07C8D">
        <w:rPr>
          <w:sz w:val="20"/>
          <w:szCs w:val="20"/>
        </w:rPr>
        <w:t xml:space="preserve"> there has been some con</w:t>
      </w:r>
      <w:r w:rsidR="005E5190" w:rsidRPr="00C07C8D">
        <w:rPr>
          <w:sz w:val="20"/>
          <w:szCs w:val="20"/>
        </w:rPr>
        <w:t xml:space="preserve">cerns with Off the Beaten Camp for </w:t>
      </w:r>
      <w:r w:rsidR="00467A4E" w:rsidRPr="00C07C8D">
        <w:rPr>
          <w:sz w:val="20"/>
          <w:szCs w:val="20"/>
        </w:rPr>
        <w:t>2022. Incentives for 2021 and Artists for 2022</w:t>
      </w:r>
      <w:r w:rsidR="006D5FB4" w:rsidRPr="00C07C8D">
        <w:rPr>
          <w:sz w:val="20"/>
          <w:szCs w:val="20"/>
        </w:rPr>
        <w:t xml:space="preserve"> were discussed. Jen asked for more ecofriendly items. Jen brought up CSLP</w:t>
      </w:r>
      <w:r w:rsidR="00467A4E" w:rsidRPr="00C07C8D">
        <w:rPr>
          <w:sz w:val="20"/>
          <w:szCs w:val="20"/>
        </w:rPr>
        <w:t xml:space="preserve"> </w:t>
      </w:r>
      <w:r w:rsidR="006D5FB4" w:rsidRPr="00C07C8D">
        <w:rPr>
          <w:sz w:val="20"/>
          <w:szCs w:val="20"/>
        </w:rPr>
        <w:t>i</w:t>
      </w:r>
      <w:r w:rsidR="00467A4E" w:rsidRPr="00C07C8D">
        <w:rPr>
          <w:sz w:val="20"/>
          <w:szCs w:val="20"/>
        </w:rPr>
        <w:t xml:space="preserve">ssues re </w:t>
      </w:r>
      <w:r w:rsidR="006D5FB4" w:rsidRPr="00C07C8D">
        <w:rPr>
          <w:sz w:val="20"/>
          <w:szCs w:val="20"/>
        </w:rPr>
        <w:t xml:space="preserve">Native American poster art. </w:t>
      </w:r>
      <w:proofErr w:type="gramStart"/>
      <w:r w:rsidR="006D5FB4" w:rsidRPr="00C07C8D">
        <w:rPr>
          <w:sz w:val="20"/>
          <w:szCs w:val="20"/>
        </w:rPr>
        <w:t>CA.</w:t>
      </w:r>
      <w:r w:rsidR="00713DB5" w:rsidRPr="00C07C8D">
        <w:rPr>
          <w:sz w:val="20"/>
          <w:szCs w:val="20"/>
        </w:rPr>
        <w:t>.</w:t>
      </w:r>
      <w:proofErr w:type="gramEnd"/>
      <w:r w:rsidR="00713DB5" w:rsidRPr="00C07C8D">
        <w:rPr>
          <w:sz w:val="20"/>
          <w:szCs w:val="20"/>
        </w:rPr>
        <w:t xml:space="preserve"> Discussion on programming ideas as </w:t>
      </w:r>
      <w:proofErr w:type="spellStart"/>
      <w:r w:rsidR="00713DB5" w:rsidRPr="00C07C8D">
        <w:rPr>
          <w:sz w:val="20"/>
          <w:szCs w:val="20"/>
        </w:rPr>
        <w:t>IRead</w:t>
      </w:r>
      <w:proofErr w:type="spellEnd"/>
      <w:r w:rsidR="00713DB5" w:rsidRPr="00C07C8D">
        <w:rPr>
          <w:sz w:val="20"/>
          <w:szCs w:val="20"/>
        </w:rPr>
        <w:t xml:space="preserve"> expands into other states. </w:t>
      </w:r>
      <w:r w:rsidR="006D5FB4" w:rsidRPr="00C07C8D">
        <w:rPr>
          <w:sz w:val="20"/>
          <w:szCs w:val="20"/>
        </w:rPr>
        <w:t xml:space="preserve">Alaska, Minnesota, and the DOD are members of </w:t>
      </w:r>
      <w:proofErr w:type="spellStart"/>
      <w:r w:rsidR="006D5FB4" w:rsidRPr="00C07C8D">
        <w:rPr>
          <w:sz w:val="20"/>
          <w:szCs w:val="20"/>
        </w:rPr>
        <w:t>IRead</w:t>
      </w:r>
      <w:proofErr w:type="spellEnd"/>
      <w:r w:rsidR="006D5FB4" w:rsidRPr="00C07C8D">
        <w:rPr>
          <w:sz w:val="20"/>
          <w:szCs w:val="20"/>
        </w:rPr>
        <w:t xml:space="preserve">. </w:t>
      </w:r>
      <w:r w:rsidR="00883586" w:rsidRPr="00C07C8D">
        <w:rPr>
          <w:sz w:val="20"/>
          <w:szCs w:val="20"/>
        </w:rPr>
        <w:t>Questions about posters from Beth.</w:t>
      </w:r>
    </w:p>
    <w:p w14:paraId="50885A15" w14:textId="7D680E0F" w:rsidR="00135352" w:rsidRPr="00C07C8D" w:rsidRDefault="0005140F" w:rsidP="00F34F8A">
      <w:pPr>
        <w:numPr>
          <w:ilvl w:val="1"/>
          <w:numId w:val="1"/>
        </w:numPr>
        <w:spacing w:before="80"/>
        <w:rPr>
          <w:sz w:val="20"/>
          <w:szCs w:val="20"/>
        </w:rPr>
      </w:pPr>
      <w:r w:rsidRPr="00C07C8D">
        <w:rPr>
          <w:sz w:val="20"/>
          <w:szCs w:val="20"/>
        </w:rPr>
        <w:t>Correspondence</w:t>
      </w:r>
      <w:r w:rsidR="006D5FB4" w:rsidRPr="00C07C8D">
        <w:rPr>
          <w:sz w:val="20"/>
          <w:szCs w:val="20"/>
        </w:rPr>
        <w:t>:</w:t>
      </w:r>
      <w:r w:rsidR="006D6ADE" w:rsidRPr="00C07C8D">
        <w:rPr>
          <w:sz w:val="20"/>
          <w:szCs w:val="20"/>
        </w:rPr>
        <w:t xml:space="preserve"> </w:t>
      </w:r>
      <w:r w:rsidR="00883586" w:rsidRPr="00C07C8D">
        <w:rPr>
          <w:sz w:val="20"/>
          <w:szCs w:val="20"/>
        </w:rPr>
        <w:t>None</w:t>
      </w:r>
    </w:p>
    <w:p w14:paraId="5C0C9178" w14:textId="5627A2DF" w:rsidR="0005140F" w:rsidRPr="00C07C8D" w:rsidRDefault="0042595B" w:rsidP="00F34F8A">
      <w:pPr>
        <w:numPr>
          <w:ilvl w:val="0"/>
          <w:numId w:val="1"/>
        </w:numPr>
        <w:spacing w:before="240"/>
        <w:rPr>
          <w:b/>
          <w:sz w:val="20"/>
          <w:szCs w:val="20"/>
        </w:rPr>
      </w:pPr>
      <w:r w:rsidRPr="00C07C8D">
        <w:rPr>
          <w:b/>
          <w:sz w:val="20"/>
          <w:szCs w:val="20"/>
        </w:rPr>
        <w:t xml:space="preserve">Old </w:t>
      </w:r>
      <w:r w:rsidR="0005140F" w:rsidRPr="00C07C8D">
        <w:rPr>
          <w:b/>
          <w:sz w:val="20"/>
          <w:szCs w:val="20"/>
        </w:rPr>
        <w:t>Business</w:t>
      </w:r>
    </w:p>
    <w:p w14:paraId="69359CA8" w14:textId="262AB1A0" w:rsidR="00253C58" w:rsidRPr="00C07C8D" w:rsidRDefault="00253C58" w:rsidP="006D5FB4">
      <w:pPr>
        <w:numPr>
          <w:ilvl w:val="1"/>
          <w:numId w:val="1"/>
        </w:numPr>
        <w:spacing w:before="80"/>
        <w:rPr>
          <w:sz w:val="20"/>
          <w:szCs w:val="20"/>
        </w:rPr>
      </w:pPr>
      <w:r w:rsidRPr="00C07C8D">
        <w:rPr>
          <w:sz w:val="20"/>
          <w:szCs w:val="20"/>
        </w:rPr>
        <w:t xml:space="preserve">Check YS Forum Board </w:t>
      </w:r>
      <w:r w:rsidR="0022579D" w:rsidRPr="00C07C8D">
        <w:rPr>
          <w:sz w:val="20"/>
          <w:szCs w:val="20"/>
        </w:rPr>
        <w:t>Roster info</w:t>
      </w:r>
      <w:r w:rsidR="006D5FB4" w:rsidRPr="00C07C8D">
        <w:rPr>
          <w:sz w:val="20"/>
          <w:szCs w:val="20"/>
        </w:rPr>
        <w:t>rmation—</w:t>
      </w:r>
      <w:r w:rsidR="00883586" w:rsidRPr="00C07C8D">
        <w:rPr>
          <w:sz w:val="20"/>
          <w:szCs w:val="20"/>
        </w:rPr>
        <w:t>Kerry will send around.</w:t>
      </w:r>
    </w:p>
    <w:p w14:paraId="09C4E779" w14:textId="50969718" w:rsidR="00135352" w:rsidRPr="00C07C8D" w:rsidRDefault="00C2551C" w:rsidP="00135352">
      <w:pPr>
        <w:numPr>
          <w:ilvl w:val="1"/>
          <w:numId w:val="1"/>
        </w:numPr>
        <w:spacing w:before="80"/>
        <w:rPr>
          <w:i/>
          <w:sz w:val="20"/>
          <w:szCs w:val="20"/>
        </w:rPr>
      </w:pPr>
      <w:r w:rsidRPr="00C07C8D">
        <w:rPr>
          <w:sz w:val="20"/>
          <w:szCs w:val="20"/>
        </w:rPr>
        <w:t>201</w:t>
      </w:r>
      <w:r w:rsidR="00576E8B" w:rsidRPr="00C07C8D">
        <w:rPr>
          <w:sz w:val="20"/>
          <w:szCs w:val="20"/>
        </w:rPr>
        <w:t>9</w:t>
      </w:r>
      <w:r w:rsidRPr="00C07C8D">
        <w:rPr>
          <w:sz w:val="20"/>
          <w:szCs w:val="20"/>
        </w:rPr>
        <w:t xml:space="preserve"> </w:t>
      </w:r>
      <w:r w:rsidR="000E695B" w:rsidRPr="00C07C8D">
        <w:rPr>
          <w:sz w:val="20"/>
          <w:szCs w:val="20"/>
        </w:rPr>
        <w:t>ILA Conference</w:t>
      </w:r>
      <w:r w:rsidR="00871C3C" w:rsidRPr="00C07C8D">
        <w:rPr>
          <w:sz w:val="20"/>
          <w:szCs w:val="20"/>
        </w:rPr>
        <w:t xml:space="preserve">: </w:t>
      </w:r>
      <w:r w:rsidR="0042595B" w:rsidRPr="00C07C8D">
        <w:rPr>
          <w:i/>
          <w:sz w:val="20"/>
          <w:szCs w:val="20"/>
        </w:rPr>
        <w:t>Shift:</w:t>
      </w:r>
      <w:r w:rsidR="000848B0" w:rsidRPr="00C07C8D">
        <w:rPr>
          <w:i/>
          <w:sz w:val="20"/>
          <w:szCs w:val="20"/>
        </w:rPr>
        <w:t xml:space="preserve"> </w:t>
      </w:r>
      <w:r w:rsidR="00871C3C" w:rsidRPr="00C07C8D">
        <w:rPr>
          <w:i/>
          <w:sz w:val="20"/>
          <w:szCs w:val="20"/>
        </w:rPr>
        <w:t>Where Will You Grow?</w:t>
      </w:r>
      <w:r w:rsidR="0042595B" w:rsidRPr="00C07C8D">
        <w:rPr>
          <w:i/>
          <w:sz w:val="20"/>
          <w:szCs w:val="20"/>
        </w:rPr>
        <w:t xml:space="preserve"> </w:t>
      </w:r>
      <w:r w:rsidR="00883586" w:rsidRPr="00C07C8D">
        <w:rPr>
          <w:sz w:val="20"/>
          <w:szCs w:val="20"/>
        </w:rPr>
        <w:t>Cyndi’s broad overview: In general, feedback was very positive. Biggest</w:t>
      </w:r>
      <w:r w:rsidR="006D5FB4" w:rsidRPr="00C07C8D">
        <w:rPr>
          <w:sz w:val="20"/>
          <w:szCs w:val="20"/>
        </w:rPr>
        <w:t xml:space="preserve"> negative was rooms were small and </w:t>
      </w:r>
      <w:r w:rsidR="00883586" w:rsidRPr="00C07C8D">
        <w:rPr>
          <w:sz w:val="20"/>
          <w:szCs w:val="20"/>
        </w:rPr>
        <w:t>space</w:t>
      </w:r>
      <w:r w:rsidR="006D5FB4" w:rsidRPr="00C07C8D">
        <w:rPr>
          <w:sz w:val="20"/>
          <w:szCs w:val="20"/>
        </w:rPr>
        <w:t xml:space="preserve"> was an issue</w:t>
      </w:r>
      <w:r w:rsidR="00883586" w:rsidRPr="00C07C8D">
        <w:rPr>
          <w:sz w:val="20"/>
          <w:szCs w:val="20"/>
        </w:rPr>
        <w:t>. Discuss</w:t>
      </w:r>
      <w:r w:rsidR="006D5FB4" w:rsidRPr="00C07C8D">
        <w:rPr>
          <w:sz w:val="20"/>
          <w:szCs w:val="20"/>
        </w:rPr>
        <w:t xml:space="preserve">ion on location and attendance—there were </w:t>
      </w:r>
      <w:r w:rsidR="00883586" w:rsidRPr="00C07C8D">
        <w:rPr>
          <w:sz w:val="20"/>
          <w:szCs w:val="20"/>
        </w:rPr>
        <w:t>1600 attendees this year. Higher in Tinley this time than last</w:t>
      </w:r>
      <w:r w:rsidR="006D5FB4" w:rsidRPr="00C07C8D">
        <w:rPr>
          <w:sz w:val="20"/>
          <w:szCs w:val="20"/>
        </w:rPr>
        <w:t xml:space="preserve"> time Tinley hosted</w:t>
      </w:r>
      <w:r w:rsidR="00883586" w:rsidRPr="00C07C8D">
        <w:rPr>
          <w:sz w:val="20"/>
          <w:szCs w:val="20"/>
        </w:rPr>
        <w:t xml:space="preserve">. Estimating 1200 for Springfield. People want interactive sessions. Unconference </w:t>
      </w:r>
      <w:proofErr w:type="gramStart"/>
      <w:r w:rsidR="00883586" w:rsidRPr="00C07C8D">
        <w:rPr>
          <w:sz w:val="20"/>
          <w:szCs w:val="20"/>
        </w:rPr>
        <w:t>were</w:t>
      </w:r>
      <w:proofErr w:type="gramEnd"/>
      <w:r w:rsidR="00883586" w:rsidRPr="00C07C8D">
        <w:rPr>
          <w:sz w:val="20"/>
          <w:szCs w:val="20"/>
        </w:rPr>
        <w:t xml:space="preserve"> very popular.  </w:t>
      </w:r>
      <w:r w:rsidR="007C5607" w:rsidRPr="00C07C8D">
        <w:rPr>
          <w:sz w:val="20"/>
          <w:szCs w:val="20"/>
        </w:rPr>
        <w:t xml:space="preserve">Eugenia was the most popular, she was the superstar of the conference. </w:t>
      </w:r>
    </w:p>
    <w:p w14:paraId="61F0B305" w14:textId="7EB9EC7C" w:rsidR="00F61991" w:rsidRPr="00C07C8D" w:rsidRDefault="00135352" w:rsidP="00F61991">
      <w:pPr>
        <w:numPr>
          <w:ilvl w:val="2"/>
          <w:numId w:val="1"/>
        </w:numPr>
        <w:spacing w:before="80"/>
        <w:rPr>
          <w:sz w:val="20"/>
          <w:szCs w:val="20"/>
        </w:rPr>
      </w:pPr>
      <w:r w:rsidRPr="00C07C8D">
        <w:rPr>
          <w:sz w:val="20"/>
          <w:szCs w:val="20"/>
        </w:rPr>
        <w:t xml:space="preserve">Breakfast </w:t>
      </w:r>
      <w:r w:rsidR="000E695B" w:rsidRPr="00C07C8D">
        <w:rPr>
          <w:sz w:val="20"/>
          <w:szCs w:val="20"/>
        </w:rPr>
        <w:t>–</w:t>
      </w:r>
      <w:r w:rsidR="00834969" w:rsidRPr="00C07C8D">
        <w:rPr>
          <w:color w:val="000000"/>
          <w:sz w:val="20"/>
          <w:szCs w:val="20"/>
        </w:rPr>
        <w:t xml:space="preserve"> </w:t>
      </w:r>
      <w:r w:rsidR="00ED090F" w:rsidRPr="00C07C8D">
        <w:rPr>
          <w:color w:val="000000"/>
          <w:sz w:val="20"/>
          <w:szCs w:val="20"/>
        </w:rPr>
        <w:t>Lisel &amp; Beth</w:t>
      </w:r>
      <w:r w:rsidR="006D5FB4" w:rsidRPr="00C07C8D">
        <w:rPr>
          <w:color w:val="000000"/>
          <w:sz w:val="20"/>
          <w:szCs w:val="20"/>
        </w:rPr>
        <w:t>:</w:t>
      </w:r>
      <w:r w:rsidR="007C5607" w:rsidRPr="00C07C8D">
        <w:rPr>
          <w:color w:val="000000"/>
          <w:sz w:val="20"/>
          <w:szCs w:val="20"/>
        </w:rPr>
        <w:t xml:space="preserve"> Food good, speaker engaging, she didn’t do Q&amp;A. Lisel and Beth still felt it went well. </w:t>
      </w:r>
      <w:r w:rsidR="00F61991" w:rsidRPr="00C07C8D">
        <w:rPr>
          <w:sz w:val="20"/>
          <w:szCs w:val="20"/>
        </w:rPr>
        <w:t xml:space="preserve"> </w:t>
      </w:r>
      <w:r w:rsidR="00A67021" w:rsidRPr="00C07C8D">
        <w:rPr>
          <w:sz w:val="20"/>
          <w:szCs w:val="20"/>
        </w:rPr>
        <w:t>Andrea Beatty was discussed and also next year’s author.</w:t>
      </w:r>
    </w:p>
    <w:p w14:paraId="1C828C9A" w14:textId="1CB831F7" w:rsidR="00135352" w:rsidRPr="00C07C8D" w:rsidRDefault="00135352" w:rsidP="00135352">
      <w:pPr>
        <w:numPr>
          <w:ilvl w:val="2"/>
          <w:numId w:val="1"/>
        </w:numPr>
        <w:spacing w:before="80"/>
        <w:rPr>
          <w:sz w:val="20"/>
          <w:szCs w:val="20"/>
        </w:rPr>
      </w:pPr>
      <w:r w:rsidRPr="00C07C8D">
        <w:rPr>
          <w:sz w:val="20"/>
          <w:szCs w:val="20"/>
        </w:rPr>
        <w:t>Stories &amp; Spirits</w:t>
      </w:r>
      <w:r w:rsidR="00985303" w:rsidRPr="00C07C8D">
        <w:rPr>
          <w:sz w:val="20"/>
          <w:szCs w:val="20"/>
        </w:rPr>
        <w:t xml:space="preserve"> – </w:t>
      </w:r>
      <w:r w:rsidR="0042595B" w:rsidRPr="00C07C8D">
        <w:rPr>
          <w:color w:val="000000"/>
          <w:sz w:val="20"/>
          <w:szCs w:val="20"/>
        </w:rPr>
        <w:t>Kerry and Kelly</w:t>
      </w:r>
      <w:r w:rsidR="006D5FB4" w:rsidRPr="00C07C8D">
        <w:rPr>
          <w:color w:val="000000"/>
          <w:sz w:val="20"/>
          <w:szCs w:val="20"/>
        </w:rPr>
        <w:t>:</w:t>
      </w:r>
      <w:r w:rsidR="007C5607" w:rsidRPr="00C07C8D">
        <w:rPr>
          <w:color w:val="000000"/>
          <w:sz w:val="20"/>
          <w:szCs w:val="20"/>
        </w:rPr>
        <w:t xml:space="preserve"> went well. Trivia was popular, especially in that format. Food was good. Only negative comment: Not enough hot vegetarian food. Discussion of food signage.</w:t>
      </w:r>
    </w:p>
    <w:p w14:paraId="7E377B44" w14:textId="7CB3FB4F" w:rsidR="00C2551C" w:rsidRPr="00C07C8D" w:rsidRDefault="002E5750" w:rsidP="00C2551C">
      <w:pPr>
        <w:numPr>
          <w:ilvl w:val="2"/>
          <w:numId w:val="1"/>
        </w:numPr>
        <w:spacing w:before="80"/>
        <w:rPr>
          <w:sz w:val="20"/>
          <w:szCs w:val="20"/>
        </w:rPr>
      </w:pPr>
      <w:r w:rsidRPr="00C07C8D">
        <w:rPr>
          <w:sz w:val="20"/>
          <w:szCs w:val="20"/>
        </w:rPr>
        <w:t>Awards</w:t>
      </w:r>
      <w:r w:rsidR="00985303" w:rsidRPr="00C07C8D">
        <w:rPr>
          <w:sz w:val="20"/>
          <w:szCs w:val="20"/>
        </w:rPr>
        <w:t xml:space="preserve"> </w:t>
      </w:r>
      <w:r w:rsidR="00C2551C" w:rsidRPr="00C07C8D">
        <w:rPr>
          <w:sz w:val="20"/>
          <w:szCs w:val="20"/>
        </w:rPr>
        <w:t>–</w:t>
      </w:r>
      <w:r w:rsidR="00985303" w:rsidRPr="00C07C8D">
        <w:rPr>
          <w:sz w:val="20"/>
          <w:szCs w:val="20"/>
        </w:rPr>
        <w:t xml:space="preserve"> </w:t>
      </w:r>
      <w:r w:rsidR="00B069A1" w:rsidRPr="00C07C8D">
        <w:rPr>
          <w:color w:val="000000"/>
          <w:sz w:val="20"/>
          <w:szCs w:val="20"/>
        </w:rPr>
        <w:t xml:space="preserve">chair:  </w:t>
      </w:r>
      <w:r w:rsidR="00ED090F" w:rsidRPr="00C07C8D">
        <w:rPr>
          <w:color w:val="000000"/>
          <w:sz w:val="20"/>
          <w:szCs w:val="20"/>
        </w:rPr>
        <w:t>Anne (Jen, Christy, Heidi, Kerry</w:t>
      </w:r>
      <w:r w:rsidR="00B069A1" w:rsidRPr="00C07C8D">
        <w:rPr>
          <w:color w:val="000000"/>
          <w:sz w:val="20"/>
          <w:szCs w:val="20"/>
        </w:rPr>
        <w:t>, committee)</w:t>
      </w:r>
      <w:r w:rsidR="003555FB" w:rsidRPr="00C07C8D">
        <w:rPr>
          <w:color w:val="000000"/>
          <w:sz w:val="20"/>
          <w:szCs w:val="20"/>
        </w:rPr>
        <w:t xml:space="preserve"> Anne was great</w:t>
      </w:r>
      <w:r w:rsidR="007C5607" w:rsidRPr="00C07C8D">
        <w:rPr>
          <w:color w:val="000000"/>
          <w:sz w:val="20"/>
          <w:szCs w:val="20"/>
        </w:rPr>
        <w:t xml:space="preserve"> pic</w:t>
      </w:r>
      <w:r w:rsidR="006D5FB4" w:rsidRPr="00C07C8D">
        <w:rPr>
          <w:color w:val="000000"/>
          <w:sz w:val="20"/>
          <w:szCs w:val="20"/>
        </w:rPr>
        <w:t>k to head up the committee</w:t>
      </w:r>
      <w:r w:rsidR="007C5607" w:rsidRPr="00C07C8D">
        <w:rPr>
          <w:color w:val="000000"/>
          <w:sz w:val="20"/>
          <w:szCs w:val="20"/>
        </w:rPr>
        <w:t xml:space="preserve">. Surprised at how </w:t>
      </w:r>
      <w:r w:rsidR="00510D16" w:rsidRPr="00C07C8D">
        <w:rPr>
          <w:color w:val="000000"/>
          <w:sz w:val="20"/>
          <w:szCs w:val="20"/>
        </w:rPr>
        <w:t xml:space="preserve">people </w:t>
      </w:r>
      <w:r w:rsidR="007C5607" w:rsidRPr="00C07C8D">
        <w:rPr>
          <w:color w:val="000000"/>
          <w:sz w:val="20"/>
          <w:szCs w:val="20"/>
        </w:rPr>
        <w:t xml:space="preserve">many sent in nominations. Record number across the board, according to Cyndi. Suggest renominating people. Over this year, </w:t>
      </w:r>
      <w:r w:rsidR="00510D16" w:rsidRPr="00C07C8D">
        <w:rPr>
          <w:color w:val="000000"/>
          <w:sz w:val="20"/>
          <w:szCs w:val="20"/>
        </w:rPr>
        <w:t xml:space="preserve">ILA will be </w:t>
      </w:r>
      <w:r w:rsidR="007C5607" w:rsidRPr="00C07C8D">
        <w:rPr>
          <w:color w:val="000000"/>
          <w:sz w:val="20"/>
          <w:szCs w:val="20"/>
        </w:rPr>
        <w:t>talking to each group who has awards and receives nominations for a streamlined approach.</w:t>
      </w:r>
      <w:r w:rsidR="00510D16" w:rsidRPr="00C07C8D">
        <w:rPr>
          <w:color w:val="000000"/>
          <w:sz w:val="20"/>
          <w:szCs w:val="20"/>
        </w:rPr>
        <w:t xml:space="preserve"> 2020 will stay the same.</w:t>
      </w:r>
    </w:p>
    <w:p w14:paraId="3A1C78B0" w14:textId="2A17A99D" w:rsidR="000E695B" w:rsidRPr="00C07C8D" w:rsidRDefault="000E695B" w:rsidP="00C2551C">
      <w:pPr>
        <w:numPr>
          <w:ilvl w:val="2"/>
          <w:numId w:val="1"/>
        </w:numPr>
        <w:spacing w:before="80"/>
        <w:rPr>
          <w:sz w:val="20"/>
          <w:szCs w:val="20"/>
        </w:rPr>
      </w:pPr>
      <w:r w:rsidRPr="00C07C8D">
        <w:rPr>
          <w:sz w:val="20"/>
          <w:szCs w:val="20"/>
        </w:rPr>
        <w:t xml:space="preserve">Y.S. Forum </w:t>
      </w:r>
      <w:r w:rsidR="006D6ADE" w:rsidRPr="00C07C8D">
        <w:rPr>
          <w:sz w:val="20"/>
          <w:szCs w:val="20"/>
        </w:rPr>
        <w:t>Pub Stroll Event</w:t>
      </w:r>
      <w:r w:rsidRPr="00C07C8D">
        <w:rPr>
          <w:sz w:val="20"/>
          <w:szCs w:val="20"/>
        </w:rPr>
        <w:t xml:space="preserve"> </w:t>
      </w:r>
      <w:r w:rsidR="003A0C82" w:rsidRPr="00C07C8D">
        <w:rPr>
          <w:sz w:val="20"/>
          <w:szCs w:val="20"/>
        </w:rPr>
        <w:t>–</w:t>
      </w:r>
      <w:r w:rsidR="00AB3075" w:rsidRPr="00C07C8D">
        <w:rPr>
          <w:sz w:val="20"/>
          <w:szCs w:val="20"/>
        </w:rPr>
        <w:t xml:space="preserve"> </w:t>
      </w:r>
      <w:r w:rsidR="00ED090F" w:rsidRPr="00C07C8D">
        <w:rPr>
          <w:color w:val="000000"/>
          <w:sz w:val="20"/>
          <w:szCs w:val="20"/>
        </w:rPr>
        <w:t>Tina &amp; Heidi</w:t>
      </w:r>
      <w:r w:rsidR="00510D16" w:rsidRPr="00C07C8D">
        <w:rPr>
          <w:color w:val="000000"/>
          <w:sz w:val="20"/>
          <w:szCs w:val="20"/>
        </w:rPr>
        <w:t>: T</w:t>
      </w:r>
      <w:r w:rsidR="00A67021" w:rsidRPr="00C07C8D">
        <w:rPr>
          <w:color w:val="000000"/>
          <w:sz w:val="20"/>
          <w:szCs w:val="20"/>
        </w:rPr>
        <w:t xml:space="preserve">hink it went </w:t>
      </w:r>
      <w:proofErr w:type="gramStart"/>
      <w:r w:rsidR="00A67021" w:rsidRPr="00C07C8D">
        <w:rPr>
          <w:color w:val="000000"/>
          <w:sz w:val="20"/>
          <w:szCs w:val="20"/>
        </w:rPr>
        <w:t>well.</w:t>
      </w:r>
      <w:r w:rsidR="00510D16" w:rsidRPr="00C07C8D">
        <w:rPr>
          <w:color w:val="000000"/>
          <w:sz w:val="20"/>
          <w:szCs w:val="20"/>
        </w:rPr>
        <w:t>Cyndi</w:t>
      </w:r>
      <w:proofErr w:type="gramEnd"/>
      <w:r w:rsidR="00510D16" w:rsidRPr="00C07C8D">
        <w:rPr>
          <w:color w:val="000000"/>
          <w:sz w:val="20"/>
          <w:szCs w:val="20"/>
        </w:rPr>
        <w:t xml:space="preserve"> said:</w:t>
      </w:r>
      <w:r w:rsidR="00A67021" w:rsidRPr="00C07C8D">
        <w:rPr>
          <w:color w:val="000000"/>
          <w:sz w:val="20"/>
          <w:szCs w:val="20"/>
        </w:rPr>
        <w:t xml:space="preserve"> Changes to Pub Stroll. Sponsors pulled out. This year, we only had 2. Last year, 6. 2020: Tuesday night reception at State Library TBD, followed by ghost tour. Wednesday woul</w:t>
      </w:r>
      <w:r w:rsidR="00510D16" w:rsidRPr="00C07C8D">
        <w:rPr>
          <w:color w:val="000000"/>
          <w:sz w:val="20"/>
          <w:szCs w:val="20"/>
        </w:rPr>
        <w:t>d be a few different events—Tri</w:t>
      </w:r>
      <w:r w:rsidR="00A67021" w:rsidRPr="00C07C8D">
        <w:rPr>
          <w:color w:val="000000"/>
          <w:sz w:val="20"/>
          <w:szCs w:val="20"/>
        </w:rPr>
        <w:t>v</w:t>
      </w:r>
      <w:r w:rsidR="00510D16" w:rsidRPr="00C07C8D">
        <w:rPr>
          <w:color w:val="000000"/>
          <w:sz w:val="20"/>
          <w:szCs w:val="20"/>
        </w:rPr>
        <w:t>i</w:t>
      </w:r>
      <w:r w:rsidR="00A67021" w:rsidRPr="00C07C8D">
        <w:rPr>
          <w:color w:val="000000"/>
          <w:sz w:val="20"/>
          <w:szCs w:val="20"/>
        </w:rPr>
        <w:t xml:space="preserve">a, Bingo were discussed as options. </w:t>
      </w:r>
      <w:r w:rsidR="00725CAB" w:rsidRPr="00C07C8D">
        <w:rPr>
          <w:color w:val="000000"/>
          <w:sz w:val="20"/>
          <w:szCs w:val="20"/>
        </w:rPr>
        <w:t xml:space="preserve">Stories&amp;Spirits date change was discussed—move to Wednesday? Discussion ensued. </w:t>
      </w:r>
    </w:p>
    <w:p w14:paraId="7634A396" w14:textId="56109862" w:rsidR="006D6ADE" w:rsidRPr="00C07C8D" w:rsidRDefault="006D6ADE" w:rsidP="00C2551C">
      <w:pPr>
        <w:numPr>
          <w:ilvl w:val="2"/>
          <w:numId w:val="1"/>
        </w:numPr>
        <w:spacing w:before="80"/>
        <w:rPr>
          <w:sz w:val="20"/>
          <w:szCs w:val="20"/>
        </w:rPr>
      </w:pPr>
      <w:r w:rsidRPr="00C07C8D">
        <w:rPr>
          <w:sz w:val="20"/>
          <w:szCs w:val="20"/>
        </w:rPr>
        <w:t>YS Forum Table</w:t>
      </w:r>
      <w:r w:rsidR="00510D16" w:rsidRPr="00C07C8D">
        <w:rPr>
          <w:sz w:val="20"/>
          <w:szCs w:val="20"/>
        </w:rPr>
        <w:t>:</w:t>
      </w:r>
      <w:r w:rsidRPr="00C07C8D">
        <w:rPr>
          <w:sz w:val="20"/>
          <w:szCs w:val="20"/>
        </w:rPr>
        <w:t xml:space="preserve"> </w:t>
      </w:r>
      <w:r w:rsidR="00725CAB" w:rsidRPr="00C07C8D">
        <w:rPr>
          <w:sz w:val="20"/>
          <w:szCs w:val="20"/>
        </w:rPr>
        <w:t xml:space="preserve">Beth was last one at table. We should do more suckers. Should we do a wheel? Prizes were talked about for the wheel. Suggestion: table chair. We all liked that. </w:t>
      </w:r>
    </w:p>
    <w:p w14:paraId="0C627EA8" w14:textId="4C15BA90" w:rsidR="00D95617" w:rsidRPr="00C07C8D" w:rsidRDefault="00D95617" w:rsidP="00C2551C">
      <w:pPr>
        <w:numPr>
          <w:ilvl w:val="2"/>
          <w:numId w:val="1"/>
        </w:numPr>
        <w:spacing w:before="80"/>
        <w:rPr>
          <w:sz w:val="20"/>
          <w:szCs w:val="20"/>
        </w:rPr>
      </w:pPr>
      <w:r w:rsidRPr="00C07C8D">
        <w:rPr>
          <w:sz w:val="20"/>
          <w:szCs w:val="20"/>
        </w:rPr>
        <w:lastRenderedPageBreak/>
        <w:t>ILA Conference Programs sponsored by YS Forum</w:t>
      </w:r>
    </w:p>
    <w:p w14:paraId="78A2F3DC" w14:textId="41AEEBA5" w:rsidR="0042595B" w:rsidRPr="00C07C8D" w:rsidRDefault="0042595B" w:rsidP="0042595B">
      <w:pPr>
        <w:numPr>
          <w:ilvl w:val="3"/>
          <w:numId w:val="1"/>
        </w:numPr>
        <w:spacing w:before="80"/>
        <w:rPr>
          <w:sz w:val="20"/>
          <w:szCs w:val="20"/>
        </w:rPr>
      </w:pPr>
      <w:r w:rsidRPr="00C07C8D">
        <w:rPr>
          <w:sz w:val="20"/>
          <w:szCs w:val="20"/>
        </w:rPr>
        <w:t>Youth S</w:t>
      </w:r>
      <w:r w:rsidR="00510D16" w:rsidRPr="00C07C8D">
        <w:rPr>
          <w:sz w:val="20"/>
          <w:szCs w:val="20"/>
        </w:rPr>
        <w:t xml:space="preserve">ervices Unconference – </w:t>
      </w:r>
      <w:r w:rsidRPr="00C07C8D">
        <w:rPr>
          <w:sz w:val="20"/>
          <w:szCs w:val="20"/>
        </w:rPr>
        <w:t>Lisel</w:t>
      </w:r>
      <w:r w:rsidR="00510D16" w:rsidRPr="00C07C8D">
        <w:rPr>
          <w:sz w:val="20"/>
          <w:szCs w:val="20"/>
        </w:rPr>
        <w:t>:</w:t>
      </w:r>
      <w:r w:rsidR="00725CAB" w:rsidRPr="00C07C8D">
        <w:rPr>
          <w:sz w:val="20"/>
          <w:szCs w:val="20"/>
        </w:rPr>
        <w:t xml:space="preserve"> As Cyndi said, went well. 33, </w:t>
      </w:r>
      <w:proofErr w:type="spellStart"/>
      <w:r w:rsidR="00725CAB" w:rsidRPr="00C07C8D">
        <w:rPr>
          <w:sz w:val="20"/>
          <w:szCs w:val="20"/>
        </w:rPr>
        <w:t>ya</w:t>
      </w:r>
      <w:proofErr w:type="spellEnd"/>
      <w:r w:rsidR="00725CAB" w:rsidRPr="00C07C8D">
        <w:rPr>
          <w:sz w:val="20"/>
          <w:szCs w:val="20"/>
        </w:rPr>
        <w:t xml:space="preserve">, 42 </w:t>
      </w:r>
      <w:proofErr w:type="spellStart"/>
      <w:r w:rsidR="00725CAB" w:rsidRPr="00C07C8D">
        <w:rPr>
          <w:sz w:val="20"/>
          <w:szCs w:val="20"/>
        </w:rPr>
        <w:t>ys</w:t>
      </w:r>
      <w:proofErr w:type="spellEnd"/>
      <w:r w:rsidR="00725CAB" w:rsidRPr="00C07C8D">
        <w:rPr>
          <w:sz w:val="20"/>
          <w:szCs w:val="20"/>
        </w:rPr>
        <w:t xml:space="preserve">, 7 </w:t>
      </w:r>
      <w:proofErr w:type="gramStart"/>
      <w:r w:rsidR="00725CAB" w:rsidRPr="00C07C8D">
        <w:rPr>
          <w:sz w:val="20"/>
          <w:szCs w:val="20"/>
        </w:rPr>
        <w:t>adult</w:t>
      </w:r>
      <w:proofErr w:type="gramEnd"/>
      <w:r w:rsidR="00725CAB" w:rsidRPr="00C07C8D">
        <w:rPr>
          <w:sz w:val="20"/>
          <w:szCs w:val="20"/>
        </w:rPr>
        <w:t xml:space="preserve">. </w:t>
      </w:r>
      <w:r w:rsidR="00C2754C" w:rsidRPr="00C07C8D">
        <w:rPr>
          <w:sz w:val="20"/>
          <w:szCs w:val="20"/>
        </w:rPr>
        <w:t>Suggestions</w:t>
      </w:r>
      <w:r w:rsidR="008623CA" w:rsidRPr="00C07C8D">
        <w:rPr>
          <w:sz w:val="20"/>
          <w:szCs w:val="20"/>
        </w:rPr>
        <w:t>:</w:t>
      </w:r>
      <w:r w:rsidR="00725CAB" w:rsidRPr="00C07C8D">
        <w:rPr>
          <w:sz w:val="20"/>
          <w:szCs w:val="20"/>
        </w:rPr>
        <w:t xml:space="preserve"> Table topic signage. Overall most everyone said they would attend another</w:t>
      </w:r>
      <w:r w:rsidR="0029786C" w:rsidRPr="00C07C8D">
        <w:rPr>
          <w:sz w:val="20"/>
          <w:szCs w:val="20"/>
        </w:rPr>
        <w:t>. Other comments about room being hot, larger room, breakouts too long. Quite a few suggestion topics.</w:t>
      </w:r>
    </w:p>
    <w:p w14:paraId="57B3BB5E" w14:textId="41ED3727" w:rsidR="0042595B" w:rsidRPr="00C07C8D" w:rsidRDefault="0042595B" w:rsidP="0042595B">
      <w:pPr>
        <w:numPr>
          <w:ilvl w:val="3"/>
          <w:numId w:val="1"/>
        </w:numPr>
        <w:spacing w:before="80"/>
        <w:rPr>
          <w:sz w:val="20"/>
          <w:szCs w:val="20"/>
        </w:rPr>
      </w:pPr>
      <w:r w:rsidRPr="00C07C8D">
        <w:rPr>
          <w:sz w:val="20"/>
          <w:szCs w:val="20"/>
        </w:rPr>
        <w:t>Youth Services Ignite –</w:t>
      </w:r>
      <w:r w:rsidR="000848B0" w:rsidRPr="00C07C8D">
        <w:rPr>
          <w:sz w:val="20"/>
          <w:szCs w:val="20"/>
        </w:rPr>
        <w:t xml:space="preserve"> Ellen C. and Kerry</w:t>
      </w:r>
      <w:r w:rsidR="001F3F2B" w:rsidRPr="00C07C8D">
        <w:rPr>
          <w:sz w:val="20"/>
          <w:szCs w:val="20"/>
        </w:rPr>
        <w:t>:</w:t>
      </w:r>
      <w:r w:rsidR="0029786C" w:rsidRPr="00C07C8D">
        <w:rPr>
          <w:sz w:val="20"/>
          <w:szCs w:val="20"/>
        </w:rPr>
        <w:t xml:space="preserve"> More Ignite sessions will be offered. Cyndi talked about how most programs pitched by YSF are accepted. Dis</w:t>
      </w:r>
      <w:r w:rsidR="001F3F2B" w:rsidRPr="00C07C8D">
        <w:rPr>
          <w:sz w:val="20"/>
          <w:szCs w:val="20"/>
        </w:rPr>
        <w:t>cussion of more ignite sessions, b</w:t>
      </w:r>
      <w:r w:rsidR="0029786C" w:rsidRPr="00C07C8D">
        <w:rPr>
          <w:sz w:val="20"/>
          <w:szCs w:val="20"/>
        </w:rPr>
        <w:t xml:space="preserve">ooksellers, other ideas. </w:t>
      </w:r>
      <w:r w:rsidR="0050187F" w:rsidRPr="00C07C8D">
        <w:rPr>
          <w:sz w:val="20"/>
          <w:szCs w:val="20"/>
        </w:rPr>
        <w:t xml:space="preserve">Kerry brought up the respondents. </w:t>
      </w:r>
      <w:r w:rsidR="0029786C" w:rsidRPr="00C07C8D">
        <w:rPr>
          <w:sz w:val="20"/>
          <w:szCs w:val="20"/>
        </w:rPr>
        <w:t>Jen brought up Museum Hack</w:t>
      </w:r>
      <w:r w:rsidR="0050187F" w:rsidRPr="00C07C8D">
        <w:rPr>
          <w:sz w:val="20"/>
          <w:szCs w:val="20"/>
        </w:rPr>
        <w:t xml:space="preserve"> when we discussed noise level. </w:t>
      </w:r>
    </w:p>
    <w:p w14:paraId="2EEC3E3E" w14:textId="19AD12AE" w:rsidR="007C5D50" w:rsidRPr="00C07C8D" w:rsidRDefault="007C5D50" w:rsidP="0042595B">
      <w:pPr>
        <w:numPr>
          <w:ilvl w:val="3"/>
          <w:numId w:val="1"/>
        </w:numPr>
        <w:spacing w:before="80"/>
        <w:rPr>
          <w:sz w:val="20"/>
          <w:szCs w:val="20"/>
        </w:rPr>
      </w:pPr>
      <w:r w:rsidRPr="00C07C8D">
        <w:rPr>
          <w:sz w:val="20"/>
          <w:szCs w:val="20"/>
          <w:lang w:val="fr-FR"/>
        </w:rPr>
        <w:t>Storytimes for Social Change – Heidi (liaison)</w:t>
      </w:r>
      <w:r w:rsidR="001F3F2B" w:rsidRPr="00C07C8D">
        <w:rPr>
          <w:sz w:val="20"/>
          <w:szCs w:val="20"/>
          <w:lang w:val="fr-FR"/>
        </w:rPr>
        <w:t xml:space="preserve">: </w:t>
      </w:r>
      <w:r w:rsidR="0050187F" w:rsidRPr="00C07C8D">
        <w:rPr>
          <w:sz w:val="20"/>
          <w:szCs w:val="20"/>
          <w:lang w:val="fr-FR"/>
        </w:rPr>
        <w:t xml:space="preserve">25 responses. </w:t>
      </w:r>
      <w:r w:rsidR="0050187F" w:rsidRPr="00C07C8D">
        <w:rPr>
          <w:sz w:val="20"/>
          <w:szCs w:val="20"/>
        </w:rPr>
        <w:t>Only negative was more time for</w:t>
      </w:r>
      <w:r w:rsidR="001F3F2B" w:rsidRPr="00C07C8D">
        <w:rPr>
          <w:sz w:val="20"/>
          <w:szCs w:val="20"/>
        </w:rPr>
        <w:t xml:space="preserve"> Q&amp;A needed. Very good program and </w:t>
      </w:r>
      <w:r w:rsidR="0050187F" w:rsidRPr="00C07C8D">
        <w:rPr>
          <w:sz w:val="20"/>
          <w:szCs w:val="20"/>
        </w:rPr>
        <w:t xml:space="preserve">information. </w:t>
      </w:r>
    </w:p>
    <w:p w14:paraId="0ABB11EB" w14:textId="7DB1B93F" w:rsidR="007C5D50" w:rsidRPr="00C07C8D" w:rsidRDefault="007C5D50" w:rsidP="0042595B">
      <w:pPr>
        <w:numPr>
          <w:ilvl w:val="3"/>
          <w:numId w:val="1"/>
        </w:numPr>
        <w:spacing w:before="80"/>
        <w:rPr>
          <w:sz w:val="20"/>
          <w:szCs w:val="20"/>
        </w:rPr>
      </w:pPr>
      <w:r w:rsidRPr="00C07C8D">
        <w:rPr>
          <w:sz w:val="20"/>
          <w:szCs w:val="20"/>
        </w:rPr>
        <w:t xml:space="preserve">Creating Youth Kit Collections </w:t>
      </w:r>
      <w:r w:rsidR="0050187F" w:rsidRPr="00C07C8D">
        <w:rPr>
          <w:sz w:val="20"/>
          <w:szCs w:val="20"/>
        </w:rPr>
        <w:t>–</w:t>
      </w:r>
      <w:r w:rsidRPr="00C07C8D">
        <w:rPr>
          <w:sz w:val="20"/>
          <w:szCs w:val="20"/>
        </w:rPr>
        <w:t xml:space="preserve"> Lisel</w:t>
      </w:r>
      <w:r w:rsidR="001F3F2B" w:rsidRPr="00C07C8D">
        <w:rPr>
          <w:sz w:val="20"/>
          <w:szCs w:val="20"/>
        </w:rPr>
        <w:t>:</w:t>
      </w:r>
      <w:r w:rsidR="0050187F" w:rsidRPr="00C07C8D">
        <w:rPr>
          <w:sz w:val="20"/>
          <w:szCs w:val="20"/>
        </w:rPr>
        <w:t xml:space="preserve"> Well organized, 75-80 people attended. Beyondplay.com is source for kits. Good amount of Q&amp;A. About half completed surveys. </w:t>
      </w:r>
    </w:p>
    <w:p w14:paraId="32F3CFA3" w14:textId="2ADEFE08" w:rsidR="00FF4B2A" w:rsidRPr="00C07C8D" w:rsidRDefault="00FF4B2A" w:rsidP="00C2551C">
      <w:pPr>
        <w:numPr>
          <w:ilvl w:val="2"/>
          <w:numId w:val="1"/>
        </w:numPr>
        <w:spacing w:before="80"/>
        <w:rPr>
          <w:sz w:val="20"/>
          <w:szCs w:val="20"/>
        </w:rPr>
      </w:pPr>
      <w:r w:rsidRPr="00C07C8D">
        <w:rPr>
          <w:sz w:val="20"/>
          <w:szCs w:val="20"/>
        </w:rPr>
        <w:t>The SOUP</w:t>
      </w:r>
      <w:r w:rsidR="001F3F2B" w:rsidRPr="00C07C8D">
        <w:rPr>
          <w:sz w:val="20"/>
          <w:szCs w:val="20"/>
        </w:rPr>
        <w:t>:</w:t>
      </w:r>
      <w:r w:rsidR="0050187F" w:rsidRPr="00C07C8D">
        <w:rPr>
          <w:sz w:val="20"/>
          <w:szCs w:val="20"/>
        </w:rPr>
        <w:t xml:space="preserve"> Jen we got new members. Especially during conference. Is Ellen still an administrator? Explanation of what Soup is. Questions about how active it is. How much people post? Brandi brought up a What You’re Reading post.</w:t>
      </w:r>
      <w:r w:rsidR="001F3F2B" w:rsidRPr="00C07C8D">
        <w:rPr>
          <w:sz w:val="20"/>
          <w:szCs w:val="20"/>
        </w:rPr>
        <w:t xml:space="preserve"> We discussed who should be administrators.</w:t>
      </w:r>
    </w:p>
    <w:p w14:paraId="514D9204" w14:textId="52E1B422" w:rsidR="00A4347C" w:rsidRPr="00C07C8D" w:rsidRDefault="00A4347C" w:rsidP="00C2551C">
      <w:pPr>
        <w:numPr>
          <w:ilvl w:val="2"/>
          <w:numId w:val="1"/>
        </w:numPr>
        <w:spacing w:before="80"/>
        <w:rPr>
          <w:sz w:val="20"/>
          <w:szCs w:val="20"/>
        </w:rPr>
      </w:pPr>
      <w:r w:rsidRPr="00C07C8D">
        <w:rPr>
          <w:sz w:val="20"/>
          <w:szCs w:val="20"/>
        </w:rPr>
        <w:t>Other thoughts on conference</w:t>
      </w:r>
      <w:r w:rsidR="001F3F2B" w:rsidRPr="00C07C8D">
        <w:rPr>
          <w:sz w:val="20"/>
          <w:szCs w:val="20"/>
        </w:rPr>
        <w:t>:</w:t>
      </w:r>
      <w:r w:rsidR="00080898" w:rsidRPr="00C07C8D">
        <w:rPr>
          <w:sz w:val="20"/>
          <w:szCs w:val="20"/>
        </w:rPr>
        <w:t xml:space="preserve"> Cyndi thank you! Cyndi said it takes a lot of hands to make it happen. </w:t>
      </w:r>
    </w:p>
    <w:p w14:paraId="5E93A9C0" w14:textId="707022D0" w:rsidR="00EB7D55" w:rsidRPr="00C07C8D" w:rsidRDefault="00E70A66" w:rsidP="000B4A52">
      <w:pPr>
        <w:pStyle w:val="ListParagraph"/>
        <w:numPr>
          <w:ilvl w:val="1"/>
          <w:numId w:val="1"/>
        </w:numPr>
        <w:spacing w:before="80" w:after="40"/>
        <w:contextualSpacing w:val="0"/>
        <w:rPr>
          <w:sz w:val="20"/>
          <w:szCs w:val="20"/>
        </w:rPr>
      </w:pPr>
      <w:r w:rsidRPr="00C07C8D">
        <w:rPr>
          <w:sz w:val="20"/>
          <w:szCs w:val="20"/>
        </w:rPr>
        <w:t xml:space="preserve">Post cards to new YS Forum members – </w:t>
      </w:r>
      <w:r w:rsidR="00D81820" w:rsidRPr="00C07C8D">
        <w:rPr>
          <w:sz w:val="20"/>
          <w:szCs w:val="20"/>
        </w:rPr>
        <w:t>Kerry</w:t>
      </w:r>
    </w:p>
    <w:p w14:paraId="7CEC455F" w14:textId="48024A5F" w:rsidR="002B2153" w:rsidRPr="00C07C8D" w:rsidRDefault="006825F3" w:rsidP="000B4A52">
      <w:pPr>
        <w:pStyle w:val="ListParagraph"/>
        <w:numPr>
          <w:ilvl w:val="1"/>
          <w:numId w:val="1"/>
        </w:numPr>
        <w:spacing w:before="80"/>
        <w:contextualSpacing w:val="0"/>
        <w:rPr>
          <w:sz w:val="20"/>
          <w:szCs w:val="20"/>
        </w:rPr>
      </w:pPr>
      <w:r w:rsidRPr="00C07C8D">
        <w:rPr>
          <w:sz w:val="20"/>
          <w:szCs w:val="20"/>
        </w:rPr>
        <w:t>Any area YS meetings, programs or other educational</w:t>
      </w:r>
      <w:r w:rsidR="00060D6B" w:rsidRPr="00C07C8D">
        <w:rPr>
          <w:sz w:val="20"/>
          <w:szCs w:val="20"/>
        </w:rPr>
        <w:t xml:space="preserve"> </w:t>
      </w:r>
      <w:r w:rsidRPr="00C07C8D">
        <w:rPr>
          <w:sz w:val="20"/>
          <w:szCs w:val="20"/>
        </w:rPr>
        <w:t>opportunities that anyone would like to announce to forum</w:t>
      </w:r>
      <w:r w:rsidR="008508F8" w:rsidRPr="00C07C8D">
        <w:rPr>
          <w:sz w:val="20"/>
          <w:szCs w:val="20"/>
        </w:rPr>
        <w:t>.</w:t>
      </w:r>
      <w:r w:rsidR="004768AA" w:rsidRPr="00C07C8D">
        <w:rPr>
          <w:sz w:val="20"/>
          <w:szCs w:val="20"/>
        </w:rPr>
        <w:t xml:space="preserve"> Break for lunch.</w:t>
      </w:r>
    </w:p>
    <w:p w14:paraId="736613B0" w14:textId="77777777" w:rsidR="0042595B" w:rsidRPr="00C07C8D" w:rsidRDefault="00C55DFB" w:rsidP="008C1662">
      <w:pPr>
        <w:numPr>
          <w:ilvl w:val="0"/>
          <w:numId w:val="1"/>
        </w:numPr>
        <w:spacing w:before="240"/>
        <w:rPr>
          <w:sz w:val="20"/>
          <w:szCs w:val="20"/>
        </w:rPr>
      </w:pPr>
      <w:r w:rsidRPr="00C07C8D">
        <w:rPr>
          <w:b/>
          <w:sz w:val="20"/>
          <w:szCs w:val="20"/>
        </w:rPr>
        <w:t>New Business</w:t>
      </w:r>
    </w:p>
    <w:p w14:paraId="7F7BA815" w14:textId="3D8C20F5" w:rsidR="0042595B" w:rsidRPr="00C07C8D" w:rsidRDefault="0042595B" w:rsidP="0042595B">
      <w:pPr>
        <w:pStyle w:val="Default"/>
        <w:numPr>
          <w:ilvl w:val="1"/>
          <w:numId w:val="1"/>
        </w:numPr>
        <w:spacing w:before="80" w:line="276" w:lineRule="auto"/>
        <w:rPr>
          <w:color w:val="auto"/>
          <w:sz w:val="20"/>
          <w:szCs w:val="20"/>
        </w:rPr>
      </w:pPr>
      <w:r w:rsidRPr="00C07C8D">
        <w:rPr>
          <w:color w:val="auto"/>
          <w:sz w:val="20"/>
          <w:szCs w:val="20"/>
        </w:rPr>
        <w:t xml:space="preserve">Fill New Positions: </w:t>
      </w:r>
      <w:r w:rsidR="004768AA" w:rsidRPr="00C07C8D">
        <w:rPr>
          <w:color w:val="auto"/>
          <w:sz w:val="20"/>
          <w:szCs w:val="20"/>
        </w:rPr>
        <w:t>Kerry read job descriptions. Heidi asked about adding Booth Chair/Committee or Table Chair. Jen added that the Booth Chair/</w:t>
      </w:r>
      <w:proofErr w:type="spellStart"/>
      <w:r w:rsidR="004768AA" w:rsidRPr="00C07C8D">
        <w:rPr>
          <w:color w:val="auto"/>
          <w:sz w:val="20"/>
          <w:szCs w:val="20"/>
        </w:rPr>
        <w:t>Committtee</w:t>
      </w:r>
      <w:proofErr w:type="spellEnd"/>
      <w:r w:rsidR="004768AA" w:rsidRPr="00C07C8D">
        <w:rPr>
          <w:color w:val="auto"/>
          <w:sz w:val="20"/>
          <w:szCs w:val="20"/>
        </w:rPr>
        <w:t xml:space="preserve"> chair should organize attendance at ILA conferences. </w:t>
      </w:r>
      <w:proofErr w:type="gramStart"/>
      <w:r w:rsidR="004768AA" w:rsidRPr="00C07C8D">
        <w:rPr>
          <w:color w:val="auto"/>
          <w:sz w:val="20"/>
          <w:szCs w:val="20"/>
        </w:rPr>
        <w:t>Kerry  began</w:t>
      </w:r>
      <w:proofErr w:type="gramEnd"/>
      <w:r w:rsidR="004768AA" w:rsidRPr="00C07C8D">
        <w:rPr>
          <w:color w:val="auto"/>
          <w:sz w:val="20"/>
          <w:szCs w:val="20"/>
        </w:rPr>
        <w:t xml:space="preserve"> writing up a description for the position.</w:t>
      </w:r>
    </w:p>
    <w:p w14:paraId="45EC1C13" w14:textId="5B26F208" w:rsidR="0042595B" w:rsidRPr="00C07C8D" w:rsidRDefault="0042595B" w:rsidP="0042595B">
      <w:pPr>
        <w:pStyle w:val="Default"/>
        <w:numPr>
          <w:ilvl w:val="2"/>
          <w:numId w:val="1"/>
        </w:numPr>
        <w:spacing w:before="80"/>
        <w:rPr>
          <w:color w:val="auto"/>
          <w:sz w:val="20"/>
          <w:szCs w:val="20"/>
        </w:rPr>
      </w:pPr>
      <w:r w:rsidRPr="00C07C8D">
        <w:rPr>
          <w:color w:val="auto"/>
          <w:sz w:val="20"/>
          <w:szCs w:val="20"/>
        </w:rPr>
        <w:t xml:space="preserve">Election of 2020-21 Co-Managers for November 2020 – October 2021 </w:t>
      </w:r>
      <w:r w:rsidR="002B39C6" w:rsidRPr="00C07C8D">
        <w:rPr>
          <w:color w:val="auto"/>
          <w:sz w:val="20"/>
          <w:szCs w:val="20"/>
        </w:rPr>
        <w:t xml:space="preserve">Anne volunteered. Lisel nominated Beth. Heidi seconded. </w:t>
      </w:r>
      <w:r w:rsidR="004768AA" w:rsidRPr="00C07C8D">
        <w:rPr>
          <w:color w:val="auto"/>
          <w:sz w:val="20"/>
          <w:szCs w:val="20"/>
        </w:rPr>
        <w:t>Anne and Beth will begin in 2020.</w:t>
      </w:r>
      <w:r w:rsidR="002B39C6" w:rsidRPr="00C07C8D">
        <w:rPr>
          <w:color w:val="auto"/>
          <w:sz w:val="20"/>
          <w:szCs w:val="20"/>
        </w:rPr>
        <w:t xml:space="preserve"> Cyndi talked about ILA training for committees and forums—Thursday, July 16, in East Peoria.</w:t>
      </w:r>
    </w:p>
    <w:p w14:paraId="0DFDD4DB" w14:textId="614590CA" w:rsidR="0042595B" w:rsidRPr="00C07C8D" w:rsidRDefault="0042595B" w:rsidP="001F3F2B">
      <w:pPr>
        <w:pStyle w:val="Default"/>
        <w:numPr>
          <w:ilvl w:val="2"/>
          <w:numId w:val="1"/>
        </w:numPr>
        <w:spacing w:before="80"/>
        <w:rPr>
          <w:color w:val="auto"/>
          <w:sz w:val="20"/>
          <w:szCs w:val="20"/>
        </w:rPr>
      </w:pPr>
      <w:r w:rsidRPr="00C07C8D">
        <w:rPr>
          <w:color w:val="auto"/>
          <w:sz w:val="20"/>
          <w:szCs w:val="20"/>
        </w:rPr>
        <w:t>Awards Committee</w:t>
      </w:r>
      <w:r w:rsidR="001F3F2B" w:rsidRPr="00C07C8D">
        <w:rPr>
          <w:color w:val="auto"/>
          <w:sz w:val="20"/>
          <w:szCs w:val="20"/>
        </w:rPr>
        <w:t>—</w:t>
      </w:r>
      <w:r w:rsidRPr="00C07C8D">
        <w:rPr>
          <w:color w:val="auto"/>
          <w:sz w:val="20"/>
          <w:szCs w:val="20"/>
        </w:rPr>
        <w:t xml:space="preserve"> </w:t>
      </w:r>
      <w:r w:rsidR="002B39C6" w:rsidRPr="00C07C8D">
        <w:rPr>
          <w:color w:val="auto"/>
          <w:sz w:val="20"/>
          <w:szCs w:val="20"/>
        </w:rPr>
        <w:t xml:space="preserve">Anne </w:t>
      </w:r>
      <w:r w:rsidR="001F3F2B" w:rsidRPr="00C07C8D">
        <w:rPr>
          <w:color w:val="auto"/>
          <w:sz w:val="20"/>
          <w:szCs w:val="20"/>
        </w:rPr>
        <w:t xml:space="preserve">will remain </w:t>
      </w:r>
      <w:r w:rsidR="002B39C6" w:rsidRPr="00C07C8D">
        <w:rPr>
          <w:color w:val="auto"/>
          <w:sz w:val="20"/>
          <w:szCs w:val="20"/>
        </w:rPr>
        <w:t>chair. Christy, Lisel, Tina R, Kristie</w:t>
      </w:r>
    </w:p>
    <w:p w14:paraId="5DDB81C4" w14:textId="22F9D89E" w:rsidR="0042595B" w:rsidRPr="00C07C8D" w:rsidRDefault="0042595B" w:rsidP="001F3F2B">
      <w:pPr>
        <w:pStyle w:val="Default"/>
        <w:numPr>
          <w:ilvl w:val="2"/>
          <w:numId w:val="1"/>
        </w:numPr>
        <w:spacing w:before="80"/>
        <w:rPr>
          <w:color w:val="auto"/>
          <w:sz w:val="20"/>
          <w:szCs w:val="20"/>
        </w:rPr>
      </w:pPr>
      <w:r w:rsidRPr="00C07C8D">
        <w:rPr>
          <w:color w:val="auto"/>
          <w:sz w:val="20"/>
          <w:szCs w:val="20"/>
        </w:rPr>
        <w:t>Author Breakfast Committee</w:t>
      </w:r>
      <w:r w:rsidR="001F3F2B" w:rsidRPr="00C07C8D">
        <w:rPr>
          <w:color w:val="auto"/>
          <w:sz w:val="20"/>
          <w:szCs w:val="20"/>
        </w:rPr>
        <w:t>—</w:t>
      </w:r>
      <w:r w:rsidRPr="00C07C8D">
        <w:rPr>
          <w:color w:val="auto"/>
          <w:sz w:val="20"/>
          <w:szCs w:val="20"/>
        </w:rPr>
        <w:t xml:space="preserve"> </w:t>
      </w:r>
      <w:r w:rsidR="002B39C6" w:rsidRPr="00C07C8D">
        <w:rPr>
          <w:color w:val="auto"/>
          <w:sz w:val="20"/>
          <w:szCs w:val="20"/>
        </w:rPr>
        <w:t>Beth volunteered to do it again and Jenny volunteered</w:t>
      </w:r>
      <w:r w:rsidR="001F3F2B" w:rsidRPr="00C07C8D">
        <w:rPr>
          <w:color w:val="auto"/>
          <w:sz w:val="20"/>
          <w:szCs w:val="20"/>
        </w:rPr>
        <w:t>.</w:t>
      </w:r>
    </w:p>
    <w:p w14:paraId="417F88A2" w14:textId="6FD2B651" w:rsidR="0042595B" w:rsidRPr="00C07C8D" w:rsidRDefault="0042595B" w:rsidP="001F3F2B">
      <w:pPr>
        <w:pStyle w:val="Default"/>
        <w:numPr>
          <w:ilvl w:val="2"/>
          <w:numId w:val="1"/>
        </w:numPr>
        <w:spacing w:before="80"/>
        <w:rPr>
          <w:color w:val="auto"/>
          <w:sz w:val="20"/>
          <w:szCs w:val="20"/>
        </w:rPr>
      </w:pPr>
      <w:r w:rsidRPr="00C07C8D">
        <w:rPr>
          <w:color w:val="auto"/>
          <w:sz w:val="20"/>
          <w:szCs w:val="20"/>
        </w:rPr>
        <w:t>Stories and Spirits</w:t>
      </w:r>
      <w:r w:rsidR="001F3F2B" w:rsidRPr="00C07C8D">
        <w:rPr>
          <w:color w:val="auto"/>
          <w:sz w:val="20"/>
          <w:szCs w:val="20"/>
        </w:rPr>
        <w:t>—</w:t>
      </w:r>
      <w:r w:rsidR="002B39C6" w:rsidRPr="00C07C8D">
        <w:rPr>
          <w:color w:val="auto"/>
          <w:sz w:val="20"/>
          <w:szCs w:val="20"/>
        </w:rPr>
        <w:t xml:space="preserve"> Ann and Heidi volunteered</w:t>
      </w:r>
    </w:p>
    <w:p w14:paraId="016E1933" w14:textId="6C8FBABE" w:rsidR="0042595B" w:rsidRPr="00C07C8D" w:rsidRDefault="0042595B" w:rsidP="0042595B">
      <w:pPr>
        <w:pStyle w:val="Default"/>
        <w:numPr>
          <w:ilvl w:val="2"/>
          <w:numId w:val="1"/>
        </w:numPr>
        <w:spacing w:before="80"/>
        <w:rPr>
          <w:color w:val="auto"/>
          <w:sz w:val="20"/>
          <w:szCs w:val="20"/>
        </w:rPr>
      </w:pPr>
      <w:r w:rsidRPr="00C07C8D">
        <w:rPr>
          <w:color w:val="auto"/>
          <w:sz w:val="20"/>
          <w:szCs w:val="20"/>
        </w:rPr>
        <w:t xml:space="preserve">Pub </w:t>
      </w:r>
      <w:proofErr w:type="gramStart"/>
      <w:r w:rsidRPr="00C07C8D">
        <w:rPr>
          <w:color w:val="auto"/>
          <w:sz w:val="20"/>
          <w:szCs w:val="20"/>
        </w:rPr>
        <w:t>Stroll</w:t>
      </w:r>
      <w:r w:rsidR="001F3F2B" w:rsidRPr="00C07C8D">
        <w:rPr>
          <w:color w:val="auto"/>
          <w:sz w:val="20"/>
          <w:szCs w:val="20"/>
        </w:rPr>
        <w:t xml:space="preserve"> ?</w:t>
      </w:r>
      <w:proofErr w:type="gramEnd"/>
      <w:r w:rsidR="001F3F2B" w:rsidRPr="00C07C8D">
        <w:rPr>
          <w:color w:val="auto"/>
          <w:sz w:val="20"/>
          <w:szCs w:val="20"/>
        </w:rPr>
        <w:t xml:space="preserve"> not sure what will happen with this</w:t>
      </w:r>
    </w:p>
    <w:p w14:paraId="3DB6FEA2" w14:textId="660C8153" w:rsidR="0042595B" w:rsidRPr="00C07C8D" w:rsidRDefault="001F3F2B" w:rsidP="001F3F2B">
      <w:pPr>
        <w:pStyle w:val="Default"/>
        <w:numPr>
          <w:ilvl w:val="2"/>
          <w:numId w:val="1"/>
        </w:numPr>
        <w:spacing w:before="80"/>
        <w:rPr>
          <w:color w:val="auto"/>
          <w:sz w:val="20"/>
          <w:szCs w:val="20"/>
        </w:rPr>
      </w:pPr>
      <w:proofErr w:type="gramStart"/>
      <w:r w:rsidRPr="00C07C8D">
        <w:rPr>
          <w:color w:val="auto"/>
          <w:sz w:val="20"/>
          <w:szCs w:val="20"/>
        </w:rPr>
        <w:t>Pre Conference</w:t>
      </w:r>
      <w:proofErr w:type="gramEnd"/>
      <w:r w:rsidRPr="00C07C8D">
        <w:rPr>
          <w:color w:val="auto"/>
          <w:sz w:val="20"/>
          <w:szCs w:val="20"/>
        </w:rPr>
        <w:t xml:space="preserve"> Committee:</w:t>
      </w:r>
      <w:r w:rsidR="002B39C6" w:rsidRPr="00C07C8D">
        <w:rPr>
          <w:color w:val="auto"/>
          <w:sz w:val="20"/>
          <w:szCs w:val="20"/>
        </w:rPr>
        <w:t xml:space="preserve"> Afternoon event</w:t>
      </w:r>
      <w:r w:rsidR="000C6B8D" w:rsidRPr="00C07C8D">
        <w:rPr>
          <w:color w:val="auto"/>
          <w:sz w:val="20"/>
          <w:szCs w:val="20"/>
        </w:rPr>
        <w:t xml:space="preserve"> bus tour </w:t>
      </w:r>
      <w:r w:rsidRPr="00C07C8D">
        <w:rPr>
          <w:color w:val="auto"/>
          <w:sz w:val="20"/>
          <w:szCs w:val="20"/>
        </w:rPr>
        <w:t>–</w:t>
      </w:r>
      <w:r w:rsidR="000C6B8D" w:rsidRPr="00C07C8D">
        <w:rPr>
          <w:color w:val="auto"/>
          <w:sz w:val="20"/>
          <w:szCs w:val="20"/>
        </w:rPr>
        <w:t>Jen and Anne chairing</w:t>
      </w:r>
    </w:p>
    <w:p w14:paraId="1968A736" w14:textId="35AC041D" w:rsidR="0042595B" w:rsidRPr="00C07C8D" w:rsidRDefault="001F3F2B" w:rsidP="0042595B">
      <w:pPr>
        <w:pStyle w:val="Default"/>
        <w:numPr>
          <w:ilvl w:val="2"/>
          <w:numId w:val="1"/>
        </w:numPr>
        <w:spacing w:before="80"/>
        <w:rPr>
          <w:color w:val="auto"/>
          <w:sz w:val="20"/>
          <w:szCs w:val="20"/>
        </w:rPr>
      </w:pPr>
      <w:r w:rsidRPr="00C07C8D">
        <w:rPr>
          <w:color w:val="auto"/>
          <w:sz w:val="20"/>
          <w:szCs w:val="20"/>
        </w:rPr>
        <w:t>Continuing Ed Committee:</w:t>
      </w:r>
      <w:r w:rsidR="000C6B8D" w:rsidRPr="00C07C8D">
        <w:rPr>
          <w:color w:val="auto"/>
          <w:sz w:val="20"/>
          <w:szCs w:val="20"/>
        </w:rPr>
        <w:t xml:space="preserve"> Discussion of how we could do it. We have no money. Ideas were discussed. </w:t>
      </w:r>
    </w:p>
    <w:p w14:paraId="4C9E004E" w14:textId="56DF47B9" w:rsidR="0042595B" w:rsidRPr="00C07C8D" w:rsidRDefault="0042595B" w:rsidP="0042595B">
      <w:pPr>
        <w:pStyle w:val="Default"/>
        <w:numPr>
          <w:ilvl w:val="2"/>
          <w:numId w:val="1"/>
        </w:numPr>
        <w:spacing w:before="80"/>
        <w:rPr>
          <w:color w:val="auto"/>
          <w:sz w:val="20"/>
          <w:szCs w:val="20"/>
        </w:rPr>
      </w:pPr>
      <w:r w:rsidRPr="00C07C8D">
        <w:rPr>
          <w:color w:val="auto"/>
          <w:sz w:val="20"/>
          <w:szCs w:val="20"/>
        </w:rPr>
        <w:t>Marketing and Promotions</w:t>
      </w:r>
      <w:r w:rsidR="001F3F2B" w:rsidRPr="00C07C8D">
        <w:rPr>
          <w:color w:val="auto"/>
          <w:sz w:val="20"/>
          <w:szCs w:val="20"/>
        </w:rPr>
        <w:t>:</w:t>
      </w:r>
      <w:r w:rsidR="000C6B8D" w:rsidRPr="00C07C8D">
        <w:rPr>
          <w:color w:val="auto"/>
          <w:sz w:val="20"/>
          <w:szCs w:val="20"/>
        </w:rPr>
        <w:t xml:space="preserve"> Christy will chair and Brandi will be on it. Kerry and Kelly will also </w:t>
      </w:r>
      <w:proofErr w:type="gramStart"/>
      <w:r w:rsidR="000C6B8D" w:rsidRPr="00C07C8D">
        <w:rPr>
          <w:color w:val="auto"/>
          <w:sz w:val="20"/>
          <w:szCs w:val="20"/>
        </w:rPr>
        <w:t>assist.Talking</w:t>
      </w:r>
      <w:proofErr w:type="gramEnd"/>
      <w:r w:rsidR="000C6B8D" w:rsidRPr="00C07C8D">
        <w:rPr>
          <w:color w:val="auto"/>
          <w:sz w:val="20"/>
          <w:szCs w:val="20"/>
        </w:rPr>
        <w:t xml:space="preserve"> points? </w:t>
      </w:r>
    </w:p>
    <w:p w14:paraId="00B5E63C" w14:textId="28DFC485" w:rsidR="000C6B8D" w:rsidRPr="00C07C8D" w:rsidRDefault="000C6B8D" w:rsidP="0042595B">
      <w:pPr>
        <w:pStyle w:val="Default"/>
        <w:numPr>
          <w:ilvl w:val="2"/>
          <w:numId w:val="1"/>
        </w:numPr>
        <w:spacing w:before="80"/>
        <w:rPr>
          <w:color w:val="auto"/>
          <w:sz w:val="20"/>
          <w:szCs w:val="20"/>
        </w:rPr>
      </w:pPr>
      <w:r w:rsidRPr="00C07C8D">
        <w:rPr>
          <w:color w:val="auto"/>
          <w:sz w:val="20"/>
          <w:szCs w:val="20"/>
        </w:rPr>
        <w:t xml:space="preserve">Booth Committee—Heidi and Beth volunteered. Beth showed off her dry erase wheel. </w:t>
      </w:r>
    </w:p>
    <w:p w14:paraId="4E57FE44" w14:textId="335D5EC6" w:rsidR="003174BB" w:rsidRPr="00C07C8D" w:rsidRDefault="0042595B" w:rsidP="003174BB">
      <w:pPr>
        <w:pStyle w:val="Default"/>
        <w:numPr>
          <w:ilvl w:val="1"/>
          <w:numId w:val="1"/>
        </w:numPr>
        <w:spacing w:before="80"/>
        <w:rPr>
          <w:color w:val="auto"/>
          <w:sz w:val="20"/>
          <w:szCs w:val="20"/>
        </w:rPr>
      </w:pPr>
      <w:r w:rsidRPr="00C07C8D">
        <w:rPr>
          <w:color w:val="auto"/>
          <w:sz w:val="20"/>
          <w:szCs w:val="20"/>
        </w:rPr>
        <w:t xml:space="preserve">2020 ILA Conference program ideas – October </w:t>
      </w:r>
      <w:r w:rsidR="000848B0" w:rsidRPr="00C07C8D">
        <w:rPr>
          <w:color w:val="auto"/>
          <w:sz w:val="20"/>
          <w:szCs w:val="20"/>
        </w:rPr>
        <w:t xml:space="preserve">20-22, </w:t>
      </w:r>
      <w:r w:rsidRPr="00C07C8D">
        <w:rPr>
          <w:color w:val="auto"/>
          <w:sz w:val="20"/>
          <w:szCs w:val="20"/>
        </w:rPr>
        <w:t>2020</w:t>
      </w:r>
      <w:r w:rsidR="000848B0" w:rsidRPr="00C07C8D">
        <w:rPr>
          <w:color w:val="auto"/>
          <w:sz w:val="20"/>
          <w:szCs w:val="20"/>
        </w:rPr>
        <w:t xml:space="preserve"> Springfield</w:t>
      </w:r>
      <w:r w:rsidRPr="00C07C8D">
        <w:rPr>
          <w:color w:val="auto"/>
          <w:sz w:val="20"/>
          <w:szCs w:val="20"/>
        </w:rPr>
        <w:t xml:space="preserve"> </w:t>
      </w:r>
    </w:p>
    <w:p w14:paraId="3F08B787" w14:textId="77777777" w:rsidR="00301840" w:rsidRPr="00C07C8D" w:rsidRDefault="0005140F" w:rsidP="006D6ADE">
      <w:pPr>
        <w:numPr>
          <w:ilvl w:val="0"/>
          <w:numId w:val="1"/>
        </w:numPr>
        <w:spacing w:before="240"/>
        <w:rPr>
          <w:b/>
          <w:sz w:val="20"/>
          <w:szCs w:val="20"/>
        </w:rPr>
      </w:pPr>
      <w:r w:rsidRPr="00C07C8D">
        <w:rPr>
          <w:b/>
          <w:sz w:val="20"/>
          <w:szCs w:val="20"/>
        </w:rPr>
        <w:t xml:space="preserve">Upcoming Meetings: </w:t>
      </w:r>
    </w:p>
    <w:p w14:paraId="6A1D4575" w14:textId="1BEE9588" w:rsidR="0042595B" w:rsidRPr="00C07C8D" w:rsidRDefault="0042595B" w:rsidP="0042595B">
      <w:pPr>
        <w:pStyle w:val="ListParagraph"/>
        <w:numPr>
          <w:ilvl w:val="1"/>
          <w:numId w:val="1"/>
        </w:numPr>
        <w:spacing w:before="80" w:line="360" w:lineRule="auto"/>
        <w:rPr>
          <w:sz w:val="20"/>
          <w:szCs w:val="20"/>
        </w:rPr>
      </w:pPr>
      <w:r w:rsidRPr="00C07C8D">
        <w:rPr>
          <w:sz w:val="20"/>
          <w:szCs w:val="20"/>
        </w:rPr>
        <w:t xml:space="preserve">February 7, 2020 – Arlington Heights Memorial Library </w:t>
      </w:r>
    </w:p>
    <w:p w14:paraId="7FFE7D3B" w14:textId="3720002B" w:rsidR="0042595B" w:rsidRPr="00C07C8D" w:rsidRDefault="0042595B" w:rsidP="0042595B">
      <w:pPr>
        <w:pStyle w:val="ListParagraph"/>
        <w:numPr>
          <w:ilvl w:val="1"/>
          <w:numId w:val="1"/>
        </w:numPr>
        <w:spacing w:before="80" w:line="360" w:lineRule="auto"/>
        <w:rPr>
          <w:sz w:val="20"/>
          <w:szCs w:val="20"/>
        </w:rPr>
      </w:pPr>
      <w:r w:rsidRPr="00C07C8D">
        <w:rPr>
          <w:sz w:val="20"/>
          <w:szCs w:val="20"/>
        </w:rPr>
        <w:t xml:space="preserve">April 24, 2020 – 95th St. branch of Naperville Public Library </w:t>
      </w:r>
    </w:p>
    <w:p w14:paraId="61173791" w14:textId="0BB3870C" w:rsidR="0042595B" w:rsidRPr="00C07C8D" w:rsidRDefault="0042595B" w:rsidP="0042595B">
      <w:pPr>
        <w:pStyle w:val="ListParagraph"/>
        <w:numPr>
          <w:ilvl w:val="1"/>
          <w:numId w:val="1"/>
        </w:numPr>
        <w:spacing w:before="80" w:line="360" w:lineRule="auto"/>
        <w:rPr>
          <w:sz w:val="20"/>
          <w:szCs w:val="20"/>
        </w:rPr>
      </w:pPr>
      <w:r w:rsidRPr="00C07C8D">
        <w:rPr>
          <w:sz w:val="20"/>
          <w:szCs w:val="20"/>
        </w:rPr>
        <w:t>August 7, 2020 – Arlington Heights Memorial Library</w:t>
      </w:r>
    </w:p>
    <w:p w14:paraId="52BBAEAF" w14:textId="4EBE4BA9" w:rsidR="0042595B" w:rsidRPr="00C07C8D" w:rsidRDefault="0042595B" w:rsidP="0042595B">
      <w:pPr>
        <w:pStyle w:val="ListParagraph"/>
        <w:numPr>
          <w:ilvl w:val="1"/>
          <w:numId w:val="1"/>
        </w:numPr>
        <w:spacing w:before="80" w:line="360" w:lineRule="auto"/>
        <w:rPr>
          <w:sz w:val="20"/>
          <w:szCs w:val="20"/>
        </w:rPr>
      </w:pPr>
      <w:r w:rsidRPr="00C07C8D">
        <w:rPr>
          <w:sz w:val="20"/>
          <w:szCs w:val="20"/>
        </w:rPr>
        <w:t xml:space="preserve">October 2020 – at conference </w:t>
      </w:r>
    </w:p>
    <w:p w14:paraId="350BE152" w14:textId="6ECB91E9" w:rsidR="006D2C70" w:rsidRPr="00C07C8D" w:rsidRDefault="0042595B" w:rsidP="0042595B">
      <w:pPr>
        <w:pStyle w:val="ListParagraph"/>
        <w:numPr>
          <w:ilvl w:val="1"/>
          <w:numId w:val="1"/>
        </w:numPr>
        <w:spacing w:before="80" w:line="360" w:lineRule="auto"/>
        <w:rPr>
          <w:sz w:val="20"/>
          <w:szCs w:val="20"/>
        </w:rPr>
      </w:pPr>
      <w:proofErr w:type="gramStart"/>
      <w:r w:rsidRPr="00C07C8D">
        <w:rPr>
          <w:sz w:val="20"/>
          <w:szCs w:val="20"/>
        </w:rPr>
        <w:t>November ?</w:t>
      </w:r>
      <w:proofErr w:type="gramEnd"/>
      <w:r w:rsidRPr="00C07C8D">
        <w:rPr>
          <w:sz w:val="20"/>
          <w:szCs w:val="20"/>
        </w:rPr>
        <w:t>, 2020–</w:t>
      </w:r>
    </w:p>
    <w:p w14:paraId="12A989FD" w14:textId="1A99D003" w:rsidR="000C6B8D" w:rsidRPr="00C07C8D" w:rsidRDefault="000C6B8D" w:rsidP="000C6B8D">
      <w:pPr>
        <w:spacing w:before="80" w:line="360" w:lineRule="auto"/>
        <w:rPr>
          <w:sz w:val="20"/>
          <w:szCs w:val="20"/>
        </w:rPr>
      </w:pPr>
    </w:p>
    <w:p w14:paraId="19CDB538" w14:textId="37F64267" w:rsidR="000C6B8D" w:rsidRPr="00C07C8D" w:rsidRDefault="000C6B8D" w:rsidP="000C6B8D">
      <w:pPr>
        <w:spacing w:before="80" w:line="360" w:lineRule="auto"/>
        <w:rPr>
          <w:sz w:val="20"/>
          <w:szCs w:val="20"/>
        </w:rPr>
      </w:pPr>
      <w:r w:rsidRPr="00C07C8D">
        <w:rPr>
          <w:sz w:val="20"/>
          <w:szCs w:val="20"/>
        </w:rPr>
        <w:t xml:space="preserve">Discussion of Programs went to a discussion of </w:t>
      </w:r>
      <w:r w:rsidR="001E152D" w:rsidRPr="00C07C8D">
        <w:rPr>
          <w:sz w:val="20"/>
          <w:szCs w:val="20"/>
        </w:rPr>
        <w:t xml:space="preserve">the YSF Board and just being a member. To </w:t>
      </w:r>
      <w:r w:rsidR="001F3F2B" w:rsidRPr="00C07C8D">
        <w:rPr>
          <w:sz w:val="20"/>
          <w:szCs w:val="20"/>
        </w:rPr>
        <w:t>serve on board you must be a per</w:t>
      </w:r>
      <w:r w:rsidR="001E152D" w:rsidRPr="00C07C8D">
        <w:rPr>
          <w:sz w:val="20"/>
          <w:szCs w:val="20"/>
        </w:rPr>
        <w:t>sonal member</w:t>
      </w:r>
      <w:r w:rsidR="001F3F2B" w:rsidRPr="00C07C8D">
        <w:rPr>
          <w:sz w:val="20"/>
          <w:szCs w:val="20"/>
        </w:rPr>
        <w:t xml:space="preserve"> of ILA</w:t>
      </w:r>
      <w:r w:rsidR="001E152D" w:rsidRPr="00C07C8D">
        <w:rPr>
          <w:sz w:val="20"/>
          <w:szCs w:val="20"/>
        </w:rPr>
        <w:t xml:space="preserve">. Discussion of the structure of the YSF. How can we be more inclusive? How can we get members to participate? </w:t>
      </w:r>
      <w:r w:rsidR="001F3F2B" w:rsidRPr="00C07C8D">
        <w:rPr>
          <w:sz w:val="20"/>
          <w:szCs w:val="20"/>
        </w:rPr>
        <w:t xml:space="preserve">The </w:t>
      </w:r>
      <w:r w:rsidR="001E152D" w:rsidRPr="00C07C8D">
        <w:rPr>
          <w:sz w:val="20"/>
          <w:szCs w:val="20"/>
        </w:rPr>
        <w:lastRenderedPageBreak/>
        <w:t>ILA strategic plan</w:t>
      </w:r>
      <w:r w:rsidR="001F3F2B" w:rsidRPr="00C07C8D">
        <w:rPr>
          <w:sz w:val="20"/>
          <w:szCs w:val="20"/>
        </w:rPr>
        <w:t xml:space="preserve"> was discussed</w:t>
      </w:r>
      <w:r w:rsidR="001E152D" w:rsidRPr="00C07C8D">
        <w:rPr>
          <w:sz w:val="20"/>
          <w:szCs w:val="20"/>
        </w:rPr>
        <w:t xml:space="preserve">. Delivery of member value. Diversity and inclusion. As a reminder </w:t>
      </w:r>
      <w:r w:rsidR="001F3F2B" w:rsidRPr="00C07C8D">
        <w:rPr>
          <w:sz w:val="20"/>
          <w:szCs w:val="20"/>
        </w:rPr>
        <w:t xml:space="preserve">for next meeting, </w:t>
      </w:r>
      <w:r w:rsidR="001E152D" w:rsidRPr="00C07C8D">
        <w:rPr>
          <w:sz w:val="20"/>
          <w:szCs w:val="20"/>
        </w:rPr>
        <w:t>come with one idea for structure and how to make members more engaged and active.</w:t>
      </w:r>
    </w:p>
    <w:p w14:paraId="019A1A64" w14:textId="5EC908AD" w:rsidR="001E152D" w:rsidRPr="00C07C8D" w:rsidRDefault="001E152D" w:rsidP="000C6B8D">
      <w:pPr>
        <w:spacing w:before="80" w:line="360" w:lineRule="auto"/>
        <w:rPr>
          <w:sz w:val="20"/>
          <w:szCs w:val="20"/>
        </w:rPr>
      </w:pPr>
      <w:r w:rsidRPr="00C07C8D">
        <w:rPr>
          <w:sz w:val="20"/>
          <w:szCs w:val="20"/>
        </w:rPr>
        <w:t>ILA bio</w:t>
      </w:r>
      <w:r w:rsidR="001F3F2B" w:rsidRPr="00C07C8D">
        <w:rPr>
          <w:sz w:val="20"/>
          <w:szCs w:val="20"/>
        </w:rPr>
        <w:t xml:space="preserve"> was discussed</w:t>
      </w:r>
      <w:r w:rsidRPr="00C07C8D">
        <w:rPr>
          <w:sz w:val="20"/>
          <w:szCs w:val="20"/>
        </w:rPr>
        <w:t xml:space="preserve">. Log </w:t>
      </w:r>
      <w:r w:rsidR="001F3F2B" w:rsidRPr="00C07C8D">
        <w:rPr>
          <w:sz w:val="20"/>
          <w:szCs w:val="20"/>
        </w:rPr>
        <w:t>in to account to create it</w:t>
      </w:r>
      <w:r w:rsidR="00F634E8" w:rsidRPr="00C07C8D">
        <w:rPr>
          <w:sz w:val="20"/>
          <w:szCs w:val="20"/>
        </w:rPr>
        <w:t>. More discussion on forum and its structure, board, members. We will pigg</w:t>
      </w:r>
      <w:r w:rsidR="007A4ECE" w:rsidRPr="00C07C8D">
        <w:rPr>
          <w:sz w:val="20"/>
          <w:szCs w:val="20"/>
        </w:rPr>
        <w:t>yback with ILA buddy system, work on our own strategic plan</w:t>
      </w:r>
    </w:p>
    <w:p w14:paraId="6F748095" w14:textId="39CD60B5" w:rsidR="00435832" w:rsidRPr="00C07C8D" w:rsidRDefault="00435832" w:rsidP="000C6B8D">
      <w:pPr>
        <w:spacing w:before="80" w:line="360" w:lineRule="auto"/>
        <w:rPr>
          <w:sz w:val="20"/>
          <w:szCs w:val="20"/>
        </w:rPr>
      </w:pPr>
    </w:p>
    <w:p w14:paraId="1703CE35" w14:textId="0128AD75" w:rsidR="00435832" w:rsidRPr="00C07C8D" w:rsidRDefault="00435832" w:rsidP="000C6B8D">
      <w:pPr>
        <w:spacing w:before="80" w:line="360" w:lineRule="auto"/>
        <w:rPr>
          <w:sz w:val="20"/>
          <w:szCs w:val="20"/>
        </w:rPr>
      </w:pPr>
      <w:r w:rsidRPr="00C07C8D">
        <w:rPr>
          <w:sz w:val="20"/>
          <w:szCs w:val="20"/>
        </w:rPr>
        <w:t>Program Ideas:</w:t>
      </w:r>
    </w:p>
    <w:p w14:paraId="10931954" w14:textId="510C413E" w:rsidR="00435832" w:rsidRPr="00C07C8D" w:rsidRDefault="00435832" w:rsidP="00435832">
      <w:pPr>
        <w:pStyle w:val="ListParagraph"/>
        <w:numPr>
          <w:ilvl w:val="0"/>
          <w:numId w:val="5"/>
        </w:numPr>
        <w:spacing w:before="80" w:line="360" w:lineRule="auto"/>
        <w:rPr>
          <w:sz w:val="20"/>
          <w:szCs w:val="20"/>
        </w:rPr>
      </w:pPr>
      <w:r w:rsidRPr="00C07C8D">
        <w:rPr>
          <w:sz w:val="20"/>
          <w:szCs w:val="20"/>
        </w:rPr>
        <w:t>Programming on a budget</w:t>
      </w:r>
    </w:p>
    <w:p w14:paraId="4D9A5737" w14:textId="7D2DA05A" w:rsidR="00435832" w:rsidRPr="00C07C8D" w:rsidRDefault="00435832" w:rsidP="001F3F2B">
      <w:pPr>
        <w:pStyle w:val="ListParagraph"/>
        <w:numPr>
          <w:ilvl w:val="0"/>
          <w:numId w:val="5"/>
        </w:numPr>
        <w:spacing w:before="80" w:line="360" w:lineRule="auto"/>
        <w:rPr>
          <w:sz w:val="20"/>
          <w:szCs w:val="20"/>
        </w:rPr>
      </w:pPr>
      <w:r w:rsidRPr="00C07C8D">
        <w:rPr>
          <w:sz w:val="20"/>
          <w:szCs w:val="20"/>
        </w:rPr>
        <w:t>Dear Librarian presented like an Unconference</w:t>
      </w:r>
      <w:bookmarkStart w:id="0" w:name="_GoBack"/>
      <w:bookmarkEnd w:id="0"/>
    </w:p>
    <w:sectPr w:rsidR="00435832" w:rsidRPr="00C07C8D" w:rsidSect="00B2279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968A3" w14:textId="77777777" w:rsidR="00390B7F" w:rsidRDefault="00390B7F" w:rsidP="002E0087">
      <w:r>
        <w:separator/>
      </w:r>
    </w:p>
  </w:endnote>
  <w:endnote w:type="continuationSeparator" w:id="0">
    <w:p w14:paraId="12310378" w14:textId="77777777" w:rsidR="00390B7F" w:rsidRDefault="00390B7F" w:rsidP="002E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669629"/>
      <w:docPartObj>
        <w:docPartGallery w:val="Page Numbers (Bottom of Page)"/>
        <w:docPartUnique/>
      </w:docPartObj>
    </w:sdtPr>
    <w:sdtEndPr>
      <w:rPr>
        <w:noProof/>
      </w:rPr>
    </w:sdtEndPr>
    <w:sdtContent>
      <w:p w14:paraId="2248DC19" w14:textId="4F322256" w:rsidR="0042595B" w:rsidRDefault="0042595B">
        <w:pPr>
          <w:pStyle w:val="Footer"/>
          <w:jc w:val="right"/>
        </w:pPr>
        <w:r>
          <w:fldChar w:fldCharType="begin"/>
        </w:r>
        <w:r>
          <w:instrText xml:space="preserve"> PAGE   \* MERGEFORMAT </w:instrText>
        </w:r>
        <w:r>
          <w:fldChar w:fldCharType="separate"/>
        </w:r>
        <w:r w:rsidR="00505B17">
          <w:rPr>
            <w:noProof/>
          </w:rPr>
          <w:t>3</w:t>
        </w:r>
        <w:r>
          <w:rPr>
            <w:noProof/>
          </w:rPr>
          <w:fldChar w:fldCharType="end"/>
        </w:r>
      </w:p>
    </w:sdtContent>
  </w:sdt>
  <w:p w14:paraId="60305FAE" w14:textId="77777777" w:rsidR="0042595B" w:rsidRDefault="00425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B9BCD" w14:textId="77777777" w:rsidR="00390B7F" w:rsidRDefault="00390B7F" w:rsidP="002E0087">
      <w:r>
        <w:separator/>
      </w:r>
    </w:p>
  </w:footnote>
  <w:footnote w:type="continuationSeparator" w:id="0">
    <w:p w14:paraId="42FD71D0" w14:textId="77777777" w:rsidR="00390B7F" w:rsidRDefault="00390B7F" w:rsidP="002E0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A7DEB"/>
    <w:multiLevelType w:val="hybridMultilevel"/>
    <w:tmpl w:val="D006E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71E27"/>
    <w:multiLevelType w:val="hybridMultilevel"/>
    <w:tmpl w:val="E99CCC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3D082A85"/>
    <w:multiLevelType w:val="hybridMultilevel"/>
    <w:tmpl w:val="BFB05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53473F5"/>
    <w:multiLevelType w:val="hybridMultilevel"/>
    <w:tmpl w:val="64C2D7F8"/>
    <w:lvl w:ilvl="0" w:tplc="35F4558E">
      <w:start w:val="1"/>
      <w:numFmt w:val="upperRoman"/>
      <w:lvlText w:val="%1."/>
      <w:lvlJc w:val="left"/>
      <w:pPr>
        <w:tabs>
          <w:tab w:val="num" w:pos="1080"/>
        </w:tabs>
        <w:ind w:left="1080" w:hanging="720"/>
      </w:pPr>
    </w:lvl>
    <w:lvl w:ilvl="1" w:tplc="CE4CBAA8">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40F"/>
    <w:rsid w:val="000238A3"/>
    <w:rsid w:val="00026820"/>
    <w:rsid w:val="00046A92"/>
    <w:rsid w:val="0005140F"/>
    <w:rsid w:val="00057D37"/>
    <w:rsid w:val="00060D6B"/>
    <w:rsid w:val="00080898"/>
    <w:rsid w:val="000848B0"/>
    <w:rsid w:val="000850A2"/>
    <w:rsid w:val="00092EB7"/>
    <w:rsid w:val="000A618A"/>
    <w:rsid w:val="000B4251"/>
    <w:rsid w:val="000B4A52"/>
    <w:rsid w:val="000C6B8D"/>
    <w:rsid w:val="000D4B79"/>
    <w:rsid w:val="000E2BF6"/>
    <w:rsid w:val="000E695B"/>
    <w:rsid w:val="000F2498"/>
    <w:rsid w:val="000F6E8B"/>
    <w:rsid w:val="00112A9A"/>
    <w:rsid w:val="00131201"/>
    <w:rsid w:val="00135352"/>
    <w:rsid w:val="001448ED"/>
    <w:rsid w:val="00152D98"/>
    <w:rsid w:val="00153FB0"/>
    <w:rsid w:val="00167023"/>
    <w:rsid w:val="001815B8"/>
    <w:rsid w:val="001A03D0"/>
    <w:rsid w:val="001E152D"/>
    <w:rsid w:val="001F3F2B"/>
    <w:rsid w:val="00220566"/>
    <w:rsid w:val="00223E30"/>
    <w:rsid w:val="0022579D"/>
    <w:rsid w:val="00253C58"/>
    <w:rsid w:val="002563CE"/>
    <w:rsid w:val="00261AFB"/>
    <w:rsid w:val="00263BB7"/>
    <w:rsid w:val="0027773B"/>
    <w:rsid w:val="00287FC1"/>
    <w:rsid w:val="0029786C"/>
    <w:rsid w:val="002B2153"/>
    <w:rsid w:val="002B39C6"/>
    <w:rsid w:val="002C2C83"/>
    <w:rsid w:val="002E0087"/>
    <w:rsid w:val="002E5750"/>
    <w:rsid w:val="002E5FFA"/>
    <w:rsid w:val="00300EE9"/>
    <w:rsid w:val="00301840"/>
    <w:rsid w:val="00302A5A"/>
    <w:rsid w:val="003174BB"/>
    <w:rsid w:val="003555FB"/>
    <w:rsid w:val="00366D24"/>
    <w:rsid w:val="00390B7F"/>
    <w:rsid w:val="00392BE2"/>
    <w:rsid w:val="00393D78"/>
    <w:rsid w:val="003A0C82"/>
    <w:rsid w:val="003A69CF"/>
    <w:rsid w:val="003B5237"/>
    <w:rsid w:val="003B6765"/>
    <w:rsid w:val="003C42D4"/>
    <w:rsid w:val="003D3242"/>
    <w:rsid w:val="003D6522"/>
    <w:rsid w:val="003D76D1"/>
    <w:rsid w:val="004164F5"/>
    <w:rsid w:val="0042576D"/>
    <w:rsid w:val="0042595B"/>
    <w:rsid w:val="00435832"/>
    <w:rsid w:val="00461FB8"/>
    <w:rsid w:val="00467A4E"/>
    <w:rsid w:val="004725F6"/>
    <w:rsid w:val="004768AA"/>
    <w:rsid w:val="004B1202"/>
    <w:rsid w:val="004D62B7"/>
    <w:rsid w:val="004F39E9"/>
    <w:rsid w:val="004F5088"/>
    <w:rsid w:val="004F6DCC"/>
    <w:rsid w:val="00500D6A"/>
    <w:rsid w:val="0050187F"/>
    <w:rsid w:val="00505B17"/>
    <w:rsid w:val="00510D16"/>
    <w:rsid w:val="00523C32"/>
    <w:rsid w:val="00531322"/>
    <w:rsid w:val="005354F6"/>
    <w:rsid w:val="00552AF9"/>
    <w:rsid w:val="00576E8B"/>
    <w:rsid w:val="0059248B"/>
    <w:rsid w:val="00597A3B"/>
    <w:rsid w:val="005B7447"/>
    <w:rsid w:val="005D0EED"/>
    <w:rsid w:val="005E5190"/>
    <w:rsid w:val="005F59B2"/>
    <w:rsid w:val="00605D3D"/>
    <w:rsid w:val="0062178A"/>
    <w:rsid w:val="00640C52"/>
    <w:rsid w:val="006641A7"/>
    <w:rsid w:val="00670CEF"/>
    <w:rsid w:val="006825F3"/>
    <w:rsid w:val="006D047D"/>
    <w:rsid w:val="006D2C70"/>
    <w:rsid w:val="006D5FB4"/>
    <w:rsid w:val="006D6ADE"/>
    <w:rsid w:val="006D77FA"/>
    <w:rsid w:val="00713DB5"/>
    <w:rsid w:val="00722625"/>
    <w:rsid w:val="00725CAB"/>
    <w:rsid w:val="007303DC"/>
    <w:rsid w:val="007333D6"/>
    <w:rsid w:val="007633AB"/>
    <w:rsid w:val="0076504E"/>
    <w:rsid w:val="00766463"/>
    <w:rsid w:val="007775CA"/>
    <w:rsid w:val="00792D30"/>
    <w:rsid w:val="007A4DDF"/>
    <w:rsid w:val="007A4ECE"/>
    <w:rsid w:val="007A6581"/>
    <w:rsid w:val="007B55B9"/>
    <w:rsid w:val="007B66A5"/>
    <w:rsid w:val="007C5607"/>
    <w:rsid w:val="007C5D50"/>
    <w:rsid w:val="007C6C58"/>
    <w:rsid w:val="007D6D45"/>
    <w:rsid w:val="007F0B4D"/>
    <w:rsid w:val="00834969"/>
    <w:rsid w:val="00840939"/>
    <w:rsid w:val="008442A3"/>
    <w:rsid w:val="008508F8"/>
    <w:rsid w:val="00861242"/>
    <w:rsid w:val="008623CA"/>
    <w:rsid w:val="00864B00"/>
    <w:rsid w:val="00871C3C"/>
    <w:rsid w:val="00883586"/>
    <w:rsid w:val="0088510C"/>
    <w:rsid w:val="0088649E"/>
    <w:rsid w:val="008914D4"/>
    <w:rsid w:val="008968D9"/>
    <w:rsid w:val="008A6A2C"/>
    <w:rsid w:val="008B22D5"/>
    <w:rsid w:val="008B6FCD"/>
    <w:rsid w:val="008C1662"/>
    <w:rsid w:val="008D5328"/>
    <w:rsid w:val="008E2278"/>
    <w:rsid w:val="008E5DE2"/>
    <w:rsid w:val="008F0F05"/>
    <w:rsid w:val="0093660E"/>
    <w:rsid w:val="00944B59"/>
    <w:rsid w:val="0096029F"/>
    <w:rsid w:val="00963756"/>
    <w:rsid w:val="00985303"/>
    <w:rsid w:val="00992B54"/>
    <w:rsid w:val="009C5BF7"/>
    <w:rsid w:val="009C6F71"/>
    <w:rsid w:val="009F2203"/>
    <w:rsid w:val="009F3912"/>
    <w:rsid w:val="009F7E2F"/>
    <w:rsid w:val="00A40A73"/>
    <w:rsid w:val="00A4347C"/>
    <w:rsid w:val="00A44723"/>
    <w:rsid w:val="00A67021"/>
    <w:rsid w:val="00A70907"/>
    <w:rsid w:val="00A8627A"/>
    <w:rsid w:val="00A86C12"/>
    <w:rsid w:val="00AB3075"/>
    <w:rsid w:val="00AC368D"/>
    <w:rsid w:val="00AC45A1"/>
    <w:rsid w:val="00AC4DDD"/>
    <w:rsid w:val="00AD49DA"/>
    <w:rsid w:val="00AE28EF"/>
    <w:rsid w:val="00AF57FD"/>
    <w:rsid w:val="00B069A1"/>
    <w:rsid w:val="00B22791"/>
    <w:rsid w:val="00B429CE"/>
    <w:rsid w:val="00B51A44"/>
    <w:rsid w:val="00B727A7"/>
    <w:rsid w:val="00B8304C"/>
    <w:rsid w:val="00B90855"/>
    <w:rsid w:val="00B921E4"/>
    <w:rsid w:val="00BA44D2"/>
    <w:rsid w:val="00BB706D"/>
    <w:rsid w:val="00BC38B0"/>
    <w:rsid w:val="00BC3E96"/>
    <w:rsid w:val="00BF3B1E"/>
    <w:rsid w:val="00C07C8D"/>
    <w:rsid w:val="00C2551C"/>
    <w:rsid w:val="00C2754C"/>
    <w:rsid w:val="00C369F4"/>
    <w:rsid w:val="00C5354C"/>
    <w:rsid w:val="00C55DFB"/>
    <w:rsid w:val="00C91E7B"/>
    <w:rsid w:val="00CB1829"/>
    <w:rsid w:val="00CC1007"/>
    <w:rsid w:val="00CC7BC6"/>
    <w:rsid w:val="00CD24FE"/>
    <w:rsid w:val="00CD4146"/>
    <w:rsid w:val="00CF5163"/>
    <w:rsid w:val="00D27BC8"/>
    <w:rsid w:val="00D30E1C"/>
    <w:rsid w:val="00D4715E"/>
    <w:rsid w:val="00D5530C"/>
    <w:rsid w:val="00D6441C"/>
    <w:rsid w:val="00D76C09"/>
    <w:rsid w:val="00D81820"/>
    <w:rsid w:val="00D95617"/>
    <w:rsid w:val="00D958A2"/>
    <w:rsid w:val="00DD33EC"/>
    <w:rsid w:val="00DE67C9"/>
    <w:rsid w:val="00DF4E2E"/>
    <w:rsid w:val="00E12176"/>
    <w:rsid w:val="00E21FE3"/>
    <w:rsid w:val="00E24979"/>
    <w:rsid w:val="00E70A66"/>
    <w:rsid w:val="00E867B0"/>
    <w:rsid w:val="00E94CD6"/>
    <w:rsid w:val="00E955B0"/>
    <w:rsid w:val="00EB7D55"/>
    <w:rsid w:val="00ED03E0"/>
    <w:rsid w:val="00ED090F"/>
    <w:rsid w:val="00ED7196"/>
    <w:rsid w:val="00F34F8A"/>
    <w:rsid w:val="00F61991"/>
    <w:rsid w:val="00F634E8"/>
    <w:rsid w:val="00F67A28"/>
    <w:rsid w:val="00F83EA6"/>
    <w:rsid w:val="00FA62EB"/>
    <w:rsid w:val="00FB1335"/>
    <w:rsid w:val="00FB18D5"/>
    <w:rsid w:val="00FB7F0D"/>
    <w:rsid w:val="00FC2801"/>
    <w:rsid w:val="00FC4320"/>
    <w:rsid w:val="00FC6BFF"/>
    <w:rsid w:val="00FE08BB"/>
    <w:rsid w:val="00FF4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9A8FC"/>
  <w15:docId w15:val="{3B4A5322-A3E1-4ECF-90F3-88F7C048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2D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FA"/>
    <w:pPr>
      <w:ind w:left="720"/>
      <w:contextualSpacing/>
    </w:pPr>
  </w:style>
  <w:style w:type="paragraph" w:styleId="PlainText">
    <w:name w:val="Plain Text"/>
    <w:basedOn w:val="Normal"/>
    <w:link w:val="PlainTextChar"/>
    <w:uiPriority w:val="99"/>
    <w:semiHidden/>
    <w:unhideWhenUsed/>
    <w:rsid w:val="00A40A7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A40A73"/>
    <w:rPr>
      <w:rFonts w:ascii="Calibri" w:eastAsiaTheme="minorHAnsi" w:hAnsi="Calibri" w:cstheme="minorBidi"/>
      <w:sz w:val="22"/>
      <w:szCs w:val="21"/>
    </w:rPr>
  </w:style>
  <w:style w:type="paragraph" w:styleId="Header">
    <w:name w:val="header"/>
    <w:basedOn w:val="Normal"/>
    <w:link w:val="HeaderChar"/>
    <w:unhideWhenUsed/>
    <w:rsid w:val="002E0087"/>
    <w:pPr>
      <w:tabs>
        <w:tab w:val="center" w:pos="4680"/>
        <w:tab w:val="right" w:pos="9360"/>
      </w:tabs>
    </w:pPr>
  </w:style>
  <w:style w:type="character" w:customStyle="1" w:styleId="HeaderChar">
    <w:name w:val="Header Char"/>
    <w:basedOn w:val="DefaultParagraphFont"/>
    <w:link w:val="Header"/>
    <w:rsid w:val="002E0087"/>
    <w:rPr>
      <w:sz w:val="24"/>
      <w:szCs w:val="24"/>
    </w:rPr>
  </w:style>
  <w:style w:type="paragraph" w:styleId="Footer">
    <w:name w:val="footer"/>
    <w:basedOn w:val="Normal"/>
    <w:link w:val="FooterChar"/>
    <w:uiPriority w:val="99"/>
    <w:unhideWhenUsed/>
    <w:rsid w:val="002E0087"/>
    <w:pPr>
      <w:tabs>
        <w:tab w:val="center" w:pos="4680"/>
        <w:tab w:val="right" w:pos="9360"/>
      </w:tabs>
    </w:pPr>
  </w:style>
  <w:style w:type="character" w:customStyle="1" w:styleId="FooterChar">
    <w:name w:val="Footer Char"/>
    <w:basedOn w:val="DefaultParagraphFont"/>
    <w:link w:val="Footer"/>
    <w:uiPriority w:val="99"/>
    <w:rsid w:val="002E0087"/>
    <w:rPr>
      <w:sz w:val="24"/>
      <w:szCs w:val="24"/>
    </w:rPr>
  </w:style>
  <w:style w:type="paragraph" w:styleId="BalloonText">
    <w:name w:val="Balloon Text"/>
    <w:basedOn w:val="Normal"/>
    <w:link w:val="BalloonTextChar"/>
    <w:semiHidden/>
    <w:unhideWhenUsed/>
    <w:rsid w:val="00092EB7"/>
    <w:rPr>
      <w:rFonts w:ascii="Tahoma" w:hAnsi="Tahoma" w:cs="Tahoma"/>
      <w:sz w:val="16"/>
      <w:szCs w:val="16"/>
    </w:rPr>
  </w:style>
  <w:style w:type="character" w:customStyle="1" w:styleId="BalloonTextChar">
    <w:name w:val="Balloon Text Char"/>
    <w:basedOn w:val="DefaultParagraphFont"/>
    <w:link w:val="BalloonText"/>
    <w:semiHidden/>
    <w:rsid w:val="00092EB7"/>
    <w:rPr>
      <w:rFonts w:ascii="Tahoma" w:hAnsi="Tahoma" w:cs="Tahoma"/>
      <w:sz w:val="16"/>
      <w:szCs w:val="16"/>
    </w:rPr>
  </w:style>
  <w:style w:type="paragraph" w:customStyle="1" w:styleId="Default">
    <w:name w:val="Default"/>
    <w:rsid w:val="0042595B"/>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724219">
      <w:bodyDiv w:val="1"/>
      <w:marLeft w:val="0"/>
      <w:marRight w:val="0"/>
      <w:marTop w:val="0"/>
      <w:marBottom w:val="0"/>
      <w:divBdr>
        <w:top w:val="none" w:sz="0" w:space="0" w:color="auto"/>
        <w:left w:val="none" w:sz="0" w:space="0" w:color="auto"/>
        <w:bottom w:val="none" w:sz="0" w:space="0" w:color="auto"/>
        <w:right w:val="none" w:sz="0" w:space="0" w:color="auto"/>
      </w:divBdr>
    </w:div>
    <w:div w:id="1551571705">
      <w:bodyDiv w:val="1"/>
      <w:marLeft w:val="0"/>
      <w:marRight w:val="0"/>
      <w:marTop w:val="0"/>
      <w:marBottom w:val="0"/>
      <w:divBdr>
        <w:top w:val="none" w:sz="0" w:space="0" w:color="auto"/>
        <w:left w:val="none" w:sz="0" w:space="0" w:color="auto"/>
        <w:bottom w:val="none" w:sz="0" w:space="0" w:color="auto"/>
        <w:right w:val="none" w:sz="0" w:space="0" w:color="auto"/>
      </w:divBdr>
    </w:div>
    <w:div w:id="1660039402">
      <w:bodyDiv w:val="1"/>
      <w:marLeft w:val="0"/>
      <w:marRight w:val="0"/>
      <w:marTop w:val="0"/>
      <w:marBottom w:val="0"/>
      <w:divBdr>
        <w:top w:val="none" w:sz="0" w:space="0" w:color="auto"/>
        <w:left w:val="none" w:sz="0" w:space="0" w:color="auto"/>
        <w:bottom w:val="none" w:sz="0" w:space="0" w:color="auto"/>
        <w:right w:val="none" w:sz="0" w:space="0" w:color="auto"/>
      </w:divBdr>
    </w:div>
    <w:div w:id="1681618667">
      <w:bodyDiv w:val="1"/>
      <w:marLeft w:val="0"/>
      <w:marRight w:val="0"/>
      <w:marTop w:val="0"/>
      <w:marBottom w:val="0"/>
      <w:divBdr>
        <w:top w:val="none" w:sz="0" w:space="0" w:color="auto"/>
        <w:left w:val="none" w:sz="0" w:space="0" w:color="auto"/>
        <w:bottom w:val="none" w:sz="0" w:space="0" w:color="auto"/>
        <w:right w:val="none" w:sz="0" w:space="0" w:color="auto"/>
      </w:divBdr>
    </w:div>
    <w:div w:id="1868132218">
      <w:bodyDiv w:val="1"/>
      <w:marLeft w:val="0"/>
      <w:marRight w:val="0"/>
      <w:marTop w:val="0"/>
      <w:marBottom w:val="0"/>
      <w:divBdr>
        <w:top w:val="none" w:sz="0" w:space="0" w:color="auto"/>
        <w:left w:val="none" w:sz="0" w:space="0" w:color="auto"/>
        <w:bottom w:val="none" w:sz="0" w:space="0" w:color="auto"/>
        <w:right w:val="none" w:sz="0" w:space="0" w:color="auto"/>
      </w:divBdr>
    </w:div>
    <w:div w:id="207993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OPLD</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Kepler</dc:creator>
  <cp:lastModifiedBy>Cynthia Robinson</cp:lastModifiedBy>
  <cp:revision>3</cp:revision>
  <cp:lastPrinted>2019-11-22T01:45:00Z</cp:lastPrinted>
  <dcterms:created xsi:type="dcterms:W3CDTF">2020-02-07T17:30:00Z</dcterms:created>
  <dcterms:modified xsi:type="dcterms:W3CDTF">2020-02-07T17:32:00Z</dcterms:modified>
</cp:coreProperties>
</file>